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423" w:rsidRPr="00DD7369" w:rsidRDefault="00931423" w:rsidP="00190E2F">
      <w:pPr>
        <w:keepNext/>
        <w:jc w:val="center"/>
        <w:outlineLvl w:val="2"/>
        <w:rPr>
          <w:b/>
          <w:sz w:val="48"/>
        </w:rPr>
      </w:pPr>
      <w:bookmarkStart w:id="0" w:name="_Hlk71791966"/>
      <w:proofErr w:type="gramStart"/>
      <w:r w:rsidRPr="00DD7369">
        <w:rPr>
          <w:b/>
          <w:sz w:val="48"/>
        </w:rPr>
        <w:t>П</w:t>
      </w:r>
      <w:proofErr w:type="gramEnd"/>
      <w:r w:rsidRPr="00DD7369">
        <w:rPr>
          <w:b/>
          <w:sz w:val="48"/>
        </w:rPr>
        <w:t xml:space="preserve"> О С Т А Н О В Л Е Н И Е</w:t>
      </w:r>
    </w:p>
    <w:p w:rsidR="00931423" w:rsidRPr="00DD7369" w:rsidRDefault="00931423" w:rsidP="00190E2F">
      <w:pPr>
        <w:keepNext/>
        <w:jc w:val="center"/>
        <w:outlineLvl w:val="4"/>
        <w:rPr>
          <w:b/>
          <w:sz w:val="36"/>
        </w:rPr>
      </w:pPr>
    </w:p>
    <w:p w:rsidR="00931423" w:rsidRPr="00DD7369" w:rsidRDefault="00931423" w:rsidP="00190E2F">
      <w:pPr>
        <w:keepNext/>
        <w:jc w:val="center"/>
        <w:outlineLvl w:val="4"/>
        <w:rPr>
          <w:sz w:val="36"/>
        </w:rPr>
      </w:pPr>
      <w:r w:rsidRPr="00DD7369">
        <w:rPr>
          <w:sz w:val="36"/>
        </w:rPr>
        <w:t xml:space="preserve">АДМИНИСТРАЦИИ АТЯШЕВСКОГО </w:t>
      </w:r>
    </w:p>
    <w:p w:rsidR="00931423" w:rsidRPr="00DD7369" w:rsidRDefault="00931423" w:rsidP="00190E2F">
      <w:pPr>
        <w:keepNext/>
        <w:jc w:val="center"/>
        <w:outlineLvl w:val="4"/>
        <w:rPr>
          <w:sz w:val="36"/>
        </w:rPr>
      </w:pPr>
      <w:r w:rsidRPr="00DD7369">
        <w:rPr>
          <w:sz w:val="36"/>
        </w:rPr>
        <w:t xml:space="preserve">МУНИЦИПАЛЬНОГО РАЙОНА </w:t>
      </w:r>
    </w:p>
    <w:p w:rsidR="00931423" w:rsidRPr="00DD7369" w:rsidRDefault="00931423" w:rsidP="00190E2F">
      <w:pPr>
        <w:keepNext/>
        <w:jc w:val="center"/>
        <w:outlineLvl w:val="4"/>
        <w:rPr>
          <w:sz w:val="36"/>
        </w:rPr>
      </w:pPr>
      <w:r w:rsidRPr="00DD7369">
        <w:rPr>
          <w:sz w:val="36"/>
        </w:rPr>
        <w:t>РЕСПУБЛИКИ МОРДОВИЯ</w:t>
      </w:r>
    </w:p>
    <w:p w:rsidR="00931423" w:rsidRPr="009620FA" w:rsidRDefault="00931423" w:rsidP="00190E2F">
      <w:pPr>
        <w:jc w:val="center"/>
        <w:rPr>
          <w:sz w:val="28"/>
        </w:rPr>
      </w:pPr>
    </w:p>
    <w:p w:rsidR="00931423" w:rsidRPr="009620FA" w:rsidRDefault="00931423" w:rsidP="00190E2F">
      <w:pPr>
        <w:jc w:val="center"/>
        <w:rPr>
          <w:sz w:val="28"/>
        </w:rPr>
      </w:pPr>
    </w:p>
    <w:p w:rsidR="00931423" w:rsidRPr="009620FA" w:rsidRDefault="00401926" w:rsidP="00190E2F">
      <w:pPr>
        <w:rPr>
          <w:sz w:val="28"/>
        </w:rPr>
      </w:pPr>
      <w:r>
        <w:rPr>
          <w:sz w:val="28"/>
        </w:rPr>
        <w:t xml:space="preserve">      05.04.2023</w:t>
      </w:r>
      <w:r w:rsidR="00DD7369">
        <w:rPr>
          <w:sz w:val="28"/>
        </w:rPr>
        <w:t xml:space="preserve">                            </w:t>
      </w:r>
      <w:r>
        <w:rPr>
          <w:sz w:val="28"/>
        </w:rPr>
        <w:t xml:space="preserve">                                   </w:t>
      </w:r>
      <w:r w:rsidR="00DD7369">
        <w:rPr>
          <w:sz w:val="28"/>
        </w:rPr>
        <w:t xml:space="preserve">                 </w:t>
      </w:r>
      <w:r w:rsidR="004651BD">
        <w:rPr>
          <w:sz w:val="28"/>
        </w:rPr>
        <w:t xml:space="preserve">  </w:t>
      </w:r>
      <w:r>
        <w:rPr>
          <w:sz w:val="28"/>
        </w:rPr>
        <w:t xml:space="preserve">               №131</w:t>
      </w:r>
      <w:r w:rsidR="004651BD">
        <w:rPr>
          <w:sz w:val="28"/>
        </w:rPr>
        <w:t xml:space="preserve">       </w:t>
      </w:r>
    </w:p>
    <w:p w:rsidR="00931423" w:rsidRPr="009620FA" w:rsidRDefault="00931423" w:rsidP="00190E2F">
      <w:pPr>
        <w:rPr>
          <w:sz w:val="28"/>
        </w:rPr>
      </w:pPr>
    </w:p>
    <w:p w:rsidR="00931423" w:rsidRPr="009620FA" w:rsidRDefault="00931423" w:rsidP="00190E2F">
      <w:pPr>
        <w:jc w:val="center"/>
        <w:rPr>
          <w:sz w:val="24"/>
        </w:rPr>
      </w:pPr>
      <w:proofErr w:type="spellStart"/>
      <w:r w:rsidRPr="009620FA">
        <w:rPr>
          <w:sz w:val="24"/>
        </w:rPr>
        <w:t>рп</w:t>
      </w:r>
      <w:proofErr w:type="spellEnd"/>
      <w:r w:rsidRPr="009620FA">
        <w:rPr>
          <w:sz w:val="24"/>
        </w:rPr>
        <w:t>. Атяшево</w:t>
      </w:r>
    </w:p>
    <w:p w:rsidR="00931423" w:rsidRPr="009620FA" w:rsidRDefault="00931423" w:rsidP="00190E2F"/>
    <w:p w:rsidR="00931423" w:rsidRPr="009620FA" w:rsidRDefault="00931423" w:rsidP="00190E2F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Cs/>
          <w:sz w:val="28"/>
          <w:szCs w:val="24"/>
        </w:rPr>
      </w:pPr>
    </w:p>
    <w:p w:rsidR="00931423" w:rsidRPr="001D0B25" w:rsidRDefault="00931423" w:rsidP="00190E2F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D0B25">
        <w:rPr>
          <w:rFonts w:cs="Arial"/>
          <w:b/>
          <w:bCs/>
          <w:sz w:val="28"/>
          <w:szCs w:val="24"/>
        </w:rPr>
        <w:t xml:space="preserve">О внесении изменений в муниципальную программу  Атяшевского муниципального района </w:t>
      </w:r>
      <w:r w:rsidRPr="001D0B25">
        <w:rPr>
          <w:b/>
          <w:sz w:val="28"/>
          <w:szCs w:val="28"/>
          <w:lang w:eastAsia="en-US"/>
        </w:rPr>
        <w:t>«</w:t>
      </w:r>
      <w:r w:rsidRPr="001D0B25">
        <w:rPr>
          <w:b/>
          <w:bCs/>
          <w:color w:val="000000"/>
          <w:sz w:val="28"/>
          <w:szCs w:val="28"/>
          <w:lang w:eastAsia="en-US"/>
        </w:rPr>
        <w:t>Развитие культуры и туризма»</w:t>
      </w:r>
      <w:r w:rsidRPr="001D0B25">
        <w:rPr>
          <w:b/>
          <w:sz w:val="28"/>
          <w:szCs w:val="28"/>
          <w:lang w:eastAsia="en-US"/>
        </w:rPr>
        <w:t xml:space="preserve">, утвержденную Постановлением Администрации Атяшевского  муниципального района от 25 декабря 2013 года №830 </w:t>
      </w:r>
    </w:p>
    <w:p w:rsidR="00931423" w:rsidRDefault="00931423" w:rsidP="00190E2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4651BD" w:rsidRPr="001D0B25" w:rsidRDefault="004651BD" w:rsidP="00190E2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931423" w:rsidRPr="009620FA" w:rsidRDefault="004651BD" w:rsidP="00190E2F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Утвердить </w:t>
      </w:r>
      <w:r w:rsidR="00931423" w:rsidRPr="009620FA">
        <w:rPr>
          <w:sz w:val="28"/>
          <w:szCs w:val="28"/>
          <w:lang w:eastAsia="en-US"/>
        </w:rPr>
        <w:t>изменения, которые вносятся в муниципальную программу Атяшевского муниципального района «Развитие культуры и туризма», утвержденную Постановлением Администрации Атяшевского  муниципального района от 25 декабря 2013 года №830 «Об утверждении муниципальной программы Атяшевского муниципального района «Развитие культуры и туризма».</w:t>
      </w:r>
    </w:p>
    <w:p w:rsidR="00931423" w:rsidRPr="009620FA" w:rsidRDefault="00931423" w:rsidP="00190E2F">
      <w:pPr>
        <w:ind w:firstLine="709"/>
        <w:jc w:val="both"/>
        <w:rPr>
          <w:sz w:val="28"/>
          <w:szCs w:val="28"/>
          <w:lang w:eastAsia="en-US"/>
        </w:rPr>
      </w:pPr>
      <w:r w:rsidRPr="009620FA">
        <w:rPr>
          <w:sz w:val="28"/>
          <w:szCs w:val="28"/>
          <w:lang w:eastAsia="en-US"/>
        </w:rPr>
        <w:t>2. Настоящее Постановление вступает в силу после его официального опубликования.</w:t>
      </w:r>
    </w:p>
    <w:p w:rsidR="00931423" w:rsidRPr="009620FA" w:rsidRDefault="00931423" w:rsidP="00190E2F">
      <w:pPr>
        <w:ind w:firstLine="709"/>
        <w:jc w:val="both"/>
        <w:rPr>
          <w:sz w:val="28"/>
          <w:szCs w:val="28"/>
          <w:lang w:eastAsia="en-US"/>
        </w:rPr>
      </w:pPr>
      <w:r w:rsidRPr="009620FA">
        <w:rPr>
          <w:sz w:val="28"/>
          <w:szCs w:val="28"/>
          <w:lang w:eastAsia="en-US"/>
        </w:rPr>
        <w:t xml:space="preserve">3. Контроль за исполнением настоящего Постановления возложить на заместителя Главы района по социальным вопросам – начальника Управления образования Администрации Атяшевского муниципального района Н.М. </w:t>
      </w:r>
      <w:proofErr w:type="spellStart"/>
      <w:r w:rsidRPr="009620FA">
        <w:rPr>
          <w:sz w:val="28"/>
          <w:szCs w:val="28"/>
          <w:lang w:eastAsia="en-US"/>
        </w:rPr>
        <w:t>Бухаркину</w:t>
      </w:r>
      <w:proofErr w:type="spellEnd"/>
      <w:r w:rsidRPr="009620FA">
        <w:rPr>
          <w:sz w:val="28"/>
          <w:szCs w:val="28"/>
          <w:lang w:eastAsia="en-US"/>
        </w:rPr>
        <w:t>.</w:t>
      </w:r>
    </w:p>
    <w:p w:rsidR="00931423" w:rsidRPr="009620FA" w:rsidRDefault="00931423" w:rsidP="001912F0">
      <w:pPr>
        <w:tabs>
          <w:tab w:val="left" w:pos="1598"/>
        </w:tabs>
        <w:jc w:val="both"/>
        <w:rPr>
          <w:sz w:val="28"/>
          <w:szCs w:val="28"/>
          <w:lang w:eastAsia="en-US"/>
        </w:rPr>
      </w:pPr>
      <w:r w:rsidRPr="009620FA">
        <w:rPr>
          <w:sz w:val="28"/>
          <w:szCs w:val="28"/>
          <w:lang w:eastAsia="en-US"/>
        </w:rPr>
        <w:tab/>
      </w:r>
    </w:p>
    <w:p w:rsidR="00931423" w:rsidRPr="009620FA" w:rsidRDefault="00931423" w:rsidP="00190E2F">
      <w:pPr>
        <w:jc w:val="both"/>
        <w:rPr>
          <w:sz w:val="28"/>
          <w:szCs w:val="28"/>
          <w:lang w:eastAsia="en-US"/>
        </w:rPr>
      </w:pPr>
    </w:p>
    <w:p w:rsidR="00931423" w:rsidRPr="009620FA" w:rsidRDefault="005266E4" w:rsidP="00BA2109">
      <w:pPr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931423" w:rsidRPr="009620FA">
        <w:rPr>
          <w:sz w:val="28"/>
          <w:szCs w:val="28"/>
        </w:rPr>
        <w:t xml:space="preserve">  Атяшевского</w:t>
      </w:r>
    </w:p>
    <w:p w:rsidR="00931423" w:rsidRPr="009620FA" w:rsidRDefault="00931423" w:rsidP="00BA2109">
      <w:pPr>
        <w:rPr>
          <w:sz w:val="28"/>
          <w:szCs w:val="28"/>
        </w:rPr>
      </w:pPr>
      <w:r w:rsidRPr="009620FA">
        <w:rPr>
          <w:sz w:val="28"/>
          <w:szCs w:val="28"/>
        </w:rPr>
        <w:t xml:space="preserve">муниципального района                                </w:t>
      </w:r>
      <w:r w:rsidR="004651BD">
        <w:rPr>
          <w:sz w:val="28"/>
          <w:szCs w:val="28"/>
        </w:rPr>
        <w:t xml:space="preserve">                </w:t>
      </w:r>
      <w:r w:rsidR="0011412E">
        <w:rPr>
          <w:sz w:val="28"/>
          <w:szCs w:val="28"/>
        </w:rPr>
        <w:t xml:space="preserve">  </w:t>
      </w:r>
      <w:r w:rsidRPr="009620FA">
        <w:rPr>
          <w:sz w:val="28"/>
          <w:szCs w:val="28"/>
        </w:rPr>
        <w:t xml:space="preserve">     </w:t>
      </w:r>
      <w:r w:rsidR="005266E4">
        <w:rPr>
          <w:sz w:val="28"/>
          <w:szCs w:val="28"/>
        </w:rPr>
        <w:t xml:space="preserve">      </w:t>
      </w:r>
      <w:r w:rsidR="00EE02B6">
        <w:rPr>
          <w:sz w:val="28"/>
          <w:szCs w:val="28"/>
        </w:rPr>
        <w:t xml:space="preserve">  </w:t>
      </w:r>
      <w:r w:rsidR="005266E4">
        <w:rPr>
          <w:sz w:val="28"/>
          <w:szCs w:val="28"/>
        </w:rPr>
        <w:t xml:space="preserve">   </w:t>
      </w:r>
    </w:p>
    <w:p w:rsidR="00931423" w:rsidRPr="009620FA" w:rsidRDefault="006F1C9A" w:rsidP="00FC734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Мордовия                                                                    </w:t>
      </w:r>
      <w:r>
        <w:rPr>
          <w:sz w:val="28"/>
          <w:szCs w:val="28"/>
        </w:rPr>
        <w:t>К.Н. Николаев</w:t>
      </w:r>
      <w:r>
        <w:rPr>
          <w:color w:val="000000"/>
          <w:sz w:val="28"/>
          <w:szCs w:val="28"/>
        </w:rPr>
        <w:t xml:space="preserve">                                     </w:t>
      </w:r>
    </w:p>
    <w:p w:rsidR="00931423" w:rsidRPr="009620FA" w:rsidRDefault="00931423" w:rsidP="00FC7349">
      <w:pPr>
        <w:rPr>
          <w:color w:val="000000"/>
          <w:sz w:val="28"/>
          <w:szCs w:val="28"/>
        </w:rPr>
      </w:pPr>
    </w:p>
    <w:p w:rsidR="00931423" w:rsidRPr="009620FA" w:rsidRDefault="00931423" w:rsidP="00FC7349">
      <w:pPr>
        <w:rPr>
          <w:color w:val="000000"/>
          <w:sz w:val="28"/>
          <w:szCs w:val="28"/>
        </w:rPr>
      </w:pPr>
    </w:p>
    <w:p w:rsidR="00931423" w:rsidRPr="009620FA" w:rsidRDefault="00931423" w:rsidP="00FC7349">
      <w:pPr>
        <w:rPr>
          <w:color w:val="000000"/>
          <w:sz w:val="28"/>
          <w:szCs w:val="28"/>
        </w:rPr>
      </w:pPr>
    </w:p>
    <w:p w:rsidR="00931423" w:rsidRDefault="00931423" w:rsidP="00FC7349">
      <w:pPr>
        <w:rPr>
          <w:color w:val="000000"/>
          <w:sz w:val="28"/>
          <w:szCs w:val="28"/>
        </w:rPr>
      </w:pPr>
    </w:p>
    <w:p w:rsidR="00931423" w:rsidRDefault="00931423" w:rsidP="00FC7349">
      <w:pPr>
        <w:rPr>
          <w:color w:val="000000"/>
          <w:sz w:val="28"/>
          <w:szCs w:val="28"/>
        </w:rPr>
      </w:pPr>
    </w:p>
    <w:p w:rsidR="004651BD" w:rsidRDefault="004651BD" w:rsidP="00FC7349">
      <w:pPr>
        <w:rPr>
          <w:color w:val="000000"/>
          <w:sz w:val="28"/>
          <w:szCs w:val="28"/>
        </w:rPr>
      </w:pPr>
    </w:p>
    <w:p w:rsidR="004651BD" w:rsidRDefault="004651BD" w:rsidP="00FC7349">
      <w:pPr>
        <w:rPr>
          <w:color w:val="000000"/>
          <w:sz w:val="28"/>
          <w:szCs w:val="28"/>
        </w:rPr>
      </w:pPr>
    </w:p>
    <w:p w:rsidR="004651BD" w:rsidRPr="009620FA" w:rsidRDefault="004651BD" w:rsidP="00FC7349">
      <w:pPr>
        <w:rPr>
          <w:color w:val="000000"/>
          <w:sz w:val="28"/>
          <w:szCs w:val="28"/>
        </w:rPr>
      </w:pPr>
    </w:p>
    <w:p w:rsidR="00931423" w:rsidRPr="00D84451" w:rsidRDefault="00931423" w:rsidP="009620FA">
      <w:pPr>
        <w:shd w:val="clear" w:color="auto" w:fill="FFFFFF"/>
        <w:autoSpaceDE w:val="0"/>
        <w:autoSpaceDN w:val="0"/>
        <w:outlineLvl w:val="3"/>
        <w:rPr>
          <w:sz w:val="22"/>
          <w:szCs w:val="22"/>
        </w:rPr>
      </w:pPr>
      <w:bookmarkStart w:id="1" w:name="_GoBack"/>
      <w:bookmarkEnd w:id="0"/>
      <w:bookmarkEnd w:id="1"/>
      <w:r w:rsidRPr="00356904">
        <w:rPr>
          <w:sz w:val="22"/>
          <w:szCs w:val="22"/>
        </w:rPr>
        <w:t xml:space="preserve">         ».</w:t>
      </w:r>
    </w:p>
    <w:sectPr w:rsidR="00931423" w:rsidRPr="00D84451" w:rsidSect="00401926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B1A21"/>
    <w:multiLevelType w:val="hybridMultilevel"/>
    <w:tmpl w:val="E66AF646"/>
    <w:lvl w:ilvl="0" w:tplc="84CCE616">
      <w:start w:val="3"/>
      <w:numFmt w:val="decimal"/>
      <w:lvlText w:val="%1."/>
      <w:lvlJc w:val="left"/>
      <w:pPr>
        <w:ind w:left="107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2FE40449"/>
    <w:multiLevelType w:val="hybridMultilevel"/>
    <w:tmpl w:val="AA8AEA0E"/>
    <w:lvl w:ilvl="0" w:tplc="4C5E252E">
      <w:start w:val="1"/>
      <w:numFmt w:val="decimal"/>
      <w:lvlText w:val="%1."/>
      <w:lvlJc w:val="left"/>
      <w:pPr>
        <w:ind w:left="1371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3EA7574A"/>
    <w:multiLevelType w:val="hybridMultilevel"/>
    <w:tmpl w:val="55C0379E"/>
    <w:lvl w:ilvl="0" w:tplc="F3A47262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7349"/>
    <w:rsid w:val="00000142"/>
    <w:rsid w:val="00001F52"/>
    <w:rsid w:val="00010A79"/>
    <w:rsid w:val="00011911"/>
    <w:rsid w:val="0001577D"/>
    <w:rsid w:val="000160F1"/>
    <w:rsid w:val="000201D6"/>
    <w:rsid w:val="00024039"/>
    <w:rsid w:val="00024E6A"/>
    <w:rsid w:val="00027F26"/>
    <w:rsid w:val="000326E8"/>
    <w:rsid w:val="00041471"/>
    <w:rsid w:val="000431DE"/>
    <w:rsid w:val="00043EAF"/>
    <w:rsid w:val="00044264"/>
    <w:rsid w:val="0004440D"/>
    <w:rsid w:val="00047ABD"/>
    <w:rsid w:val="000528E7"/>
    <w:rsid w:val="00060F9E"/>
    <w:rsid w:val="000630E4"/>
    <w:rsid w:val="000642B7"/>
    <w:rsid w:val="00066DE0"/>
    <w:rsid w:val="00075CE2"/>
    <w:rsid w:val="0007702B"/>
    <w:rsid w:val="00077306"/>
    <w:rsid w:val="00077AED"/>
    <w:rsid w:val="00087393"/>
    <w:rsid w:val="000907C2"/>
    <w:rsid w:val="000911E1"/>
    <w:rsid w:val="0009588C"/>
    <w:rsid w:val="00096952"/>
    <w:rsid w:val="000A5FB3"/>
    <w:rsid w:val="000A6391"/>
    <w:rsid w:val="000B0739"/>
    <w:rsid w:val="000B2356"/>
    <w:rsid w:val="000B4E11"/>
    <w:rsid w:val="000B6E86"/>
    <w:rsid w:val="000C0200"/>
    <w:rsid w:val="000C4AA7"/>
    <w:rsid w:val="000C563A"/>
    <w:rsid w:val="000C6650"/>
    <w:rsid w:val="000D64F6"/>
    <w:rsid w:val="000E4163"/>
    <w:rsid w:val="000F0EBA"/>
    <w:rsid w:val="000F28A5"/>
    <w:rsid w:val="000F3505"/>
    <w:rsid w:val="000F3964"/>
    <w:rsid w:val="00101613"/>
    <w:rsid w:val="00103EA3"/>
    <w:rsid w:val="00105F41"/>
    <w:rsid w:val="00107AD9"/>
    <w:rsid w:val="0011023E"/>
    <w:rsid w:val="00111A73"/>
    <w:rsid w:val="00113FF6"/>
    <w:rsid w:val="0011412E"/>
    <w:rsid w:val="00114795"/>
    <w:rsid w:val="00116F51"/>
    <w:rsid w:val="001206FD"/>
    <w:rsid w:val="00121145"/>
    <w:rsid w:val="00124E78"/>
    <w:rsid w:val="00140874"/>
    <w:rsid w:val="0014235C"/>
    <w:rsid w:val="00143740"/>
    <w:rsid w:val="00154E9D"/>
    <w:rsid w:val="00162AD3"/>
    <w:rsid w:val="00166D83"/>
    <w:rsid w:val="001709B5"/>
    <w:rsid w:val="00171DEE"/>
    <w:rsid w:val="00171F57"/>
    <w:rsid w:val="001746DE"/>
    <w:rsid w:val="0017640F"/>
    <w:rsid w:val="001764EF"/>
    <w:rsid w:val="0018030F"/>
    <w:rsid w:val="00180ADE"/>
    <w:rsid w:val="00190E2F"/>
    <w:rsid w:val="001912F0"/>
    <w:rsid w:val="00194EE0"/>
    <w:rsid w:val="001A3E5C"/>
    <w:rsid w:val="001A473A"/>
    <w:rsid w:val="001B0D7D"/>
    <w:rsid w:val="001B1692"/>
    <w:rsid w:val="001B2952"/>
    <w:rsid w:val="001B369C"/>
    <w:rsid w:val="001B78B0"/>
    <w:rsid w:val="001C371A"/>
    <w:rsid w:val="001C3E0F"/>
    <w:rsid w:val="001D0B25"/>
    <w:rsid w:val="001D5166"/>
    <w:rsid w:val="001F0249"/>
    <w:rsid w:val="001F73E5"/>
    <w:rsid w:val="0020582D"/>
    <w:rsid w:val="00206012"/>
    <w:rsid w:val="002163F1"/>
    <w:rsid w:val="0021700B"/>
    <w:rsid w:val="00222345"/>
    <w:rsid w:val="002226D4"/>
    <w:rsid w:val="002241FB"/>
    <w:rsid w:val="002248C6"/>
    <w:rsid w:val="00226F08"/>
    <w:rsid w:val="002302B7"/>
    <w:rsid w:val="0023087E"/>
    <w:rsid w:val="0023512D"/>
    <w:rsid w:val="00236C0B"/>
    <w:rsid w:val="0023745B"/>
    <w:rsid w:val="00247519"/>
    <w:rsid w:val="0024769E"/>
    <w:rsid w:val="002609EB"/>
    <w:rsid w:val="0026272D"/>
    <w:rsid w:val="002629EC"/>
    <w:rsid w:val="0026491D"/>
    <w:rsid w:val="00264A1B"/>
    <w:rsid w:val="00270EC2"/>
    <w:rsid w:val="0027372B"/>
    <w:rsid w:val="00280277"/>
    <w:rsid w:val="0028114A"/>
    <w:rsid w:val="00281562"/>
    <w:rsid w:val="0028289B"/>
    <w:rsid w:val="00287478"/>
    <w:rsid w:val="002911CB"/>
    <w:rsid w:val="00291D6B"/>
    <w:rsid w:val="002A44C8"/>
    <w:rsid w:val="002A538F"/>
    <w:rsid w:val="002A6AF3"/>
    <w:rsid w:val="002A7676"/>
    <w:rsid w:val="002B2826"/>
    <w:rsid w:val="002B47EA"/>
    <w:rsid w:val="002B62CF"/>
    <w:rsid w:val="002B677D"/>
    <w:rsid w:val="002C2DEA"/>
    <w:rsid w:val="002C49C6"/>
    <w:rsid w:val="002C6D10"/>
    <w:rsid w:val="002D03A8"/>
    <w:rsid w:val="002D41DA"/>
    <w:rsid w:val="002D4345"/>
    <w:rsid w:val="002D69B6"/>
    <w:rsid w:val="002E12BE"/>
    <w:rsid w:val="002E2B69"/>
    <w:rsid w:val="002F2B7D"/>
    <w:rsid w:val="002F3227"/>
    <w:rsid w:val="002F3860"/>
    <w:rsid w:val="002F42DD"/>
    <w:rsid w:val="002F4C75"/>
    <w:rsid w:val="002F5480"/>
    <w:rsid w:val="00301C5C"/>
    <w:rsid w:val="003044C5"/>
    <w:rsid w:val="003073D7"/>
    <w:rsid w:val="00313146"/>
    <w:rsid w:val="00323B83"/>
    <w:rsid w:val="0032415E"/>
    <w:rsid w:val="00324674"/>
    <w:rsid w:val="003314B8"/>
    <w:rsid w:val="00333437"/>
    <w:rsid w:val="0033424C"/>
    <w:rsid w:val="00335501"/>
    <w:rsid w:val="0034035D"/>
    <w:rsid w:val="003430C2"/>
    <w:rsid w:val="00345253"/>
    <w:rsid w:val="003502E1"/>
    <w:rsid w:val="003526FE"/>
    <w:rsid w:val="00356904"/>
    <w:rsid w:val="003608FF"/>
    <w:rsid w:val="00360B78"/>
    <w:rsid w:val="00362574"/>
    <w:rsid w:val="00372650"/>
    <w:rsid w:val="00381F50"/>
    <w:rsid w:val="00383005"/>
    <w:rsid w:val="00387404"/>
    <w:rsid w:val="00387953"/>
    <w:rsid w:val="00390A28"/>
    <w:rsid w:val="00394E41"/>
    <w:rsid w:val="0039608F"/>
    <w:rsid w:val="003A0645"/>
    <w:rsid w:val="003A1A29"/>
    <w:rsid w:val="003B25EC"/>
    <w:rsid w:val="003B27A9"/>
    <w:rsid w:val="003B63E3"/>
    <w:rsid w:val="003B6B76"/>
    <w:rsid w:val="003D04DF"/>
    <w:rsid w:val="003D3503"/>
    <w:rsid w:val="003D49F4"/>
    <w:rsid w:val="003D7714"/>
    <w:rsid w:val="003E0FBE"/>
    <w:rsid w:val="003E2FE9"/>
    <w:rsid w:val="003E7494"/>
    <w:rsid w:val="003E7CC6"/>
    <w:rsid w:val="00401926"/>
    <w:rsid w:val="00404705"/>
    <w:rsid w:val="004153F8"/>
    <w:rsid w:val="00420E20"/>
    <w:rsid w:val="00420FCC"/>
    <w:rsid w:val="00422439"/>
    <w:rsid w:val="004226D3"/>
    <w:rsid w:val="004260B0"/>
    <w:rsid w:val="0043022D"/>
    <w:rsid w:val="00433108"/>
    <w:rsid w:val="00444D75"/>
    <w:rsid w:val="00446E19"/>
    <w:rsid w:val="00450D43"/>
    <w:rsid w:val="00452F39"/>
    <w:rsid w:val="00454245"/>
    <w:rsid w:val="004651BD"/>
    <w:rsid w:val="00465213"/>
    <w:rsid w:val="00471E41"/>
    <w:rsid w:val="00473E7A"/>
    <w:rsid w:val="00482B67"/>
    <w:rsid w:val="004918B0"/>
    <w:rsid w:val="0049248B"/>
    <w:rsid w:val="00492DB0"/>
    <w:rsid w:val="00493E9A"/>
    <w:rsid w:val="00496301"/>
    <w:rsid w:val="00497C9E"/>
    <w:rsid w:val="004A1684"/>
    <w:rsid w:val="004A343B"/>
    <w:rsid w:val="004A5474"/>
    <w:rsid w:val="004A7A4F"/>
    <w:rsid w:val="004B08EE"/>
    <w:rsid w:val="004B1301"/>
    <w:rsid w:val="004B4A32"/>
    <w:rsid w:val="004B584A"/>
    <w:rsid w:val="004B5C90"/>
    <w:rsid w:val="004C09F0"/>
    <w:rsid w:val="004C3A4B"/>
    <w:rsid w:val="004C6E2A"/>
    <w:rsid w:val="004D054D"/>
    <w:rsid w:val="004D08FB"/>
    <w:rsid w:val="004D4C20"/>
    <w:rsid w:val="004D5EA3"/>
    <w:rsid w:val="004D5FA2"/>
    <w:rsid w:val="004D7BF6"/>
    <w:rsid w:val="004E032B"/>
    <w:rsid w:val="004E1E80"/>
    <w:rsid w:val="004E30F5"/>
    <w:rsid w:val="004E33E0"/>
    <w:rsid w:val="004E34EA"/>
    <w:rsid w:val="004E4073"/>
    <w:rsid w:val="004E4950"/>
    <w:rsid w:val="004F065C"/>
    <w:rsid w:val="004F2D4E"/>
    <w:rsid w:val="004F44AF"/>
    <w:rsid w:val="00500C20"/>
    <w:rsid w:val="00501885"/>
    <w:rsid w:val="00501918"/>
    <w:rsid w:val="00502A05"/>
    <w:rsid w:val="00503850"/>
    <w:rsid w:val="00513867"/>
    <w:rsid w:val="00521DB7"/>
    <w:rsid w:val="005239FE"/>
    <w:rsid w:val="00523D6A"/>
    <w:rsid w:val="00524965"/>
    <w:rsid w:val="0052530C"/>
    <w:rsid w:val="005266E4"/>
    <w:rsid w:val="00526B9F"/>
    <w:rsid w:val="005306CB"/>
    <w:rsid w:val="005323FB"/>
    <w:rsid w:val="00535443"/>
    <w:rsid w:val="00550881"/>
    <w:rsid w:val="00551A75"/>
    <w:rsid w:val="00552039"/>
    <w:rsid w:val="00556970"/>
    <w:rsid w:val="00560057"/>
    <w:rsid w:val="00561DDB"/>
    <w:rsid w:val="0056551E"/>
    <w:rsid w:val="005716C4"/>
    <w:rsid w:val="00575E42"/>
    <w:rsid w:val="00576099"/>
    <w:rsid w:val="00576B16"/>
    <w:rsid w:val="00581369"/>
    <w:rsid w:val="00581D88"/>
    <w:rsid w:val="00581DEA"/>
    <w:rsid w:val="0058360A"/>
    <w:rsid w:val="00585207"/>
    <w:rsid w:val="0058580C"/>
    <w:rsid w:val="005875D8"/>
    <w:rsid w:val="00590993"/>
    <w:rsid w:val="0059158B"/>
    <w:rsid w:val="0059398F"/>
    <w:rsid w:val="00595269"/>
    <w:rsid w:val="00596A36"/>
    <w:rsid w:val="005979E6"/>
    <w:rsid w:val="005A2632"/>
    <w:rsid w:val="005A42CD"/>
    <w:rsid w:val="005A496F"/>
    <w:rsid w:val="005A734A"/>
    <w:rsid w:val="005A7734"/>
    <w:rsid w:val="005B118F"/>
    <w:rsid w:val="005B2730"/>
    <w:rsid w:val="005B51C7"/>
    <w:rsid w:val="005D47F2"/>
    <w:rsid w:val="005D5143"/>
    <w:rsid w:val="005D57C2"/>
    <w:rsid w:val="005E6C39"/>
    <w:rsid w:val="005F1E21"/>
    <w:rsid w:val="005F2824"/>
    <w:rsid w:val="005F586E"/>
    <w:rsid w:val="005F59A0"/>
    <w:rsid w:val="005F767C"/>
    <w:rsid w:val="0060471F"/>
    <w:rsid w:val="006049FA"/>
    <w:rsid w:val="00607111"/>
    <w:rsid w:val="00610DAF"/>
    <w:rsid w:val="006119E4"/>
    <w:rsid w:val="00612816"/>
    <w:rsid w:val="00614E8F"/>
    <w:rsid w:val="006210CD"/>
    <w:rsid w:val="006213FA"/>
    <w:rsid w:val="00625EE2"/>
    <w:rsid w:val="0063261B"/>
    <w:rsid w:val="0063381C"/>
    <w:rsid w:val="006413FD"/>
    <w:rsid w:val="0064149D"/>
    <w:rsid w:val="006433ED"/>
    <w:rsid w:val="00643FC7"/>
    <w:rsid w:val="00644088"/>
    <w:rsid w:val="00645D91"/>
    <w:rsid w:val="00651B56"/>
    <w:rsid w:val="00652D40"/>
    <w:rsid w:val="0065516D"/>
    <w:rsid w:val="0065517F"/>
    <w:rsid w:val="00660807"/>
    <w:rsid w:val="00665BA9"/>
    <w:rsid w:val="0067541F"/>
    <w:rsid w:val="006826E6"/>
    <w:rsid w:val="00686D00"/>
    <w:rsid w:val="00687996"/>
    <w:rsid w:val="00690464"/>
    <w:rsid w:val="00694737"/>
    <w:rsid w:val="00697D25"/>
    <w:rsid w:val="006A7242"/>
    <w:rsid w:val="006B0B07"/>
    <w:rsid w:val="006C1525"/>
    <w:rsid w:val="006C232E"/>
    <w:rsid w:val="006C450A"/>
    <w:rsid w:val="006C4967"/>
    <w:rsid w:val="006C4972"/>
    <w:rsid w:val="006C5989"/>
    <w:rsid w:val="006D21F0"/>
    <w:rsid w:val="006D32C1"/>
    <w:rsid w:val="006D5488"/>
    <w:rsid w:val="006D6289"/>
    <w:rsid w:val="006E4E0E"/>
    <w:rsid w:val="006E535A"/>
    <w:rsid w:val="006E7AA5"/>
    <w:rsid w:val="006F1C9A"/>
    <w:rsid w:val="006F22CC"/>
    <w:rsid w:val="006F308B"/>
    <w:rsid w:val="006F43BD"/>
    <w:rsid w:val="00703BDA"/>
    <w:rsid w:val="0070748A"/>
    <w:rsid w:val="007107D9"/>
    <w:rsid w:val="007179EE"/>
    <w:rsid w:val="00720437"/>
    <w:rsid w:val="00721528"/>
    <w:rsid w:val="007233E0"/>
    <w:rsid w:val="00731B6B"/>
    <w:rsid w:val="00735A8D"/>
    <w:rsid w:val="007379CD"/>
    <w:rsid w:val="00740834"/>
    <w:rsid w:val="00743033"/>
    <w:rsid w:val="00744DC9"/>
    <w:rsid w:val="00745E0C"/>
    <w:rsid w:val="00750579"/>
    <w:rsid w:val="007508AD"/>
    <w:rsid w:val="00752DB0"/>
    <w:rsid w:val="00761643"/>
    <w:rsid w:val="00762477"/>
    <w:rsid w:val="00771DD0"/>
    <w:rsid w:val="00772933"/>
    <w:rsid w:val="00774B2E"/>
    <w:rsid w:val="00780163"/>
    <w:rsid w:val="00780651"/>
    <w:rsid w:val="00782E1D"/>
    <w:rsid w:val="007839A5"/>
    <w:rsid w:val="00783CB1"/>
    <w:rsid w:val="00783D12"/>
    <w:rsid w:val="007860E0"/>
    <w:rsid w:val="007861D4"/>
    <w:rsid w:val="00792D7A"/>
    <w:rsid w:val="00793F16"/>
    <w:rsid w:val="00794602"/>
    <w:rsid w:val="007A2EE2"/>
    <w:rsid w:val="007A4288"/>
    <w:rsid w:val="007A5FE1"/>
    <w:rsid w:val="007A6DE8"/>
    <w:rsid w:val="007B3284"/>
    <w:rsid w:val="007B479C"/>
    <w:rsid w:val="007B6F56"/>
    <w:rsid w:val="007C1E6B"/>
    <w:rsid w:val="007C3192"/>
    <w:rsid w:val="007C383F"/>
    <w:rsid w:val="007D00AF"/>
    <w:rsid w:val="007D22E8"/>
    <w:rsid w:val="007D24EB"/>
    <w:rsid w:val="007E0283"/>
    <w:rsid w:val="007E0FCF"/>
    <w:rsid w:val="007E14F1"/>
    <w:rsid w:val="007E2CD6"/>
    <w:rsid w:val="007E6689"/>
    <w:rsid w:val="007F57A4"/>
    <w:rsid w:val="007F7CCD"/>
    <w:rsid w:val="007F7D79"/>
    <w:rsid w:val="00800D52"/>
    <w:rsid w:val="00805347"/>
    <w:rsid w:val="008054A1"/>
    <w:rsid w:val="00810A30"/>
    <w:rsid w:val="00810CD3"/>
    <w:rsid w:val="00815129"/>
    <w:rsid w:val="00822154"/>
    <w:rsid w:val="0082255D"/>
    <w:rsid w:val="00824ECD"/>
    <w:rsid w:val="00825964"/>
    <w:rsid w:val="008263BD"/>
    <w:rsid w:val="00830382"/>
    <w:rsid w:val="00834767"/>
    <w:rsid w:val="00835F7E"/>
    <w:rsid w:val="008421E5"/>
    <w:rsid w:val="008438A6"/>
    <w:rsid w:val="0084596C"/>
    <w:rsid w:val="00846B55"/>
    <w:rsid w:val="008501BE"/>
    <w:rsid w:val="0085322F"/>
    <w:rsid w:val="00856625"/>
    <w:rsid w:val="00863625"/>
    <w:rsid w:val="00865662"/>
    <w:rsid w:val="00873C7D"/>
    <w:rsid w:val="00876650"/>
    <w:rsid w:val="00880301"/>
    <w:rsid w:val="00883550"/>
    <w:rsid w:val="00883D64"/>
    <w:rsid w:val="00884E55"/>
    <w:rsid w:val="00886F8C"/>
    <w:rsid w:val="00890D79"/>
    <w:rsid w:val="00892296"/>
    <w:rsid w:val="00897CBF"/>
    <w:rsid w:val="008A03D0"/>
    <w:rsid w:val="008A29B2"/>
    <w:rsid w:val="008A5DD8"/>
    <w:rsid w:val="008A7E4C"/>
    <w:rsid w:val="008B0EB8"/>
    <w:rsid w:val="008B1226"/>
    <w:rsid w:val="008B49B3"/>
    <w:rsid w:val="008B5E6D"/>
    <w:rsid w:val="008C0E28"/>
    <w:rsid w:val="008C3611"/>
    <w:rsid w:val="008C5F4E"/>
    <w:rsid w:val="008C7988"/>
    <w:rsid w:val="008D2BF1"/>
    <w:rsid w:val="008E2D0E"/>
    <w:rsid w:val="008E5D1D"/>
    <w:rsid w:val="008E6219"/>
    <w:rsid w:val="008E643B"/>
    <w:rsid w:val="008F23BB"/>
    <w:rsid w:val="008F2EDE"/>
    <w:rsid w:val="008F66B3"/>
    <w:rsid w:val="0090160E"/>
    <w:rsid w:val="00901E8E"/>
    <w:rsid w:val="00914397"/>
    <w:rsid w:val="009158B8"/>
    <w:rsid w:val="00917228"/>
    <w:rsid w:val="00920EEF"/>
    <w:rsid w:val="00924439"/>
    <w:rsid w:val="009277B9"/>
    <w:rsid w:val="00927E23"/>
    <w:rsid w:val="00930495"/>
    <w:rsid w:val="00930B80"/>
    <w:rsid w:val="00931423"/>
    <w:rsid w:val="00933880"/>
    <w:rsid w:val="00934C14"/>
    <w:rsid w:val="00935BAC"/>
    <w:rsid w:val="00935FB4"/>
    <w:rsid w:val="009464A1"/>
    <w:rsid w:val="00946A49"/>
    <w:rsid w:val="009620FA"/>
    <w:rsid w:val="00966B13"/>
    <w:rsid w:val="00967A76"/>
    <w:rsid w:val="0097111C"/>
    <w:rsid w:val="00973639"/>
    <w:rsid w:val="009759A3"/>
    <w:rsid w:val="009778C1"/>
    <w:rsid w:val="00983FFE"/>
    <w:rsid w:val="0098542C"/>
    <w:rsid w:val="009868ED"/>
    <w:rsid w:val="00991A34"/>
    <w:rsid w:val="0099472A"/>
    <w:rsid w:val="00995DD5"/>
    <w:rsid w:val="0099780E"/>
    <w:rsid w:val="009A0290"/>
    <w:rsid w:val="009A12B6"/>
    <w:rsid w:val="009A42DA"/>
    <w:rsid w:val="009A4B72"/>
    <w:rsid w:val="009B2430"/>
    <w:rsid w:val="009B53B7"/>
    <w:rsid w:val="009B5C6B"/>
    <w:rsid w:val="009B6A25"/>
    <w:rsid w:val="009B6B46"/>
    <w:rsid w:val="009C21E5"/>
    <w:rsid w:val="009C4E3C"/>
    <w:rsid w:val="009C6480"/>
    <w:rsid w:val="009C75DE"/>
    <w:rsid w:val="009D02BF"/>
    <w:rsid w:val="009D13AB"/>
    <w:rsid w:val="009D5637"/>
    <w:rsid w:val="009D5D27"/>
    <w:rsid w:val="009D6738"/>
    <w:rsid w:val="009D6806"/>
    <w:rsid w:val="009E3C26"/>
    <w:rsid w:val="009E55BC"/>
    <w:rsid w:val="009F08CD"/>
    <w:rsid w:val="009F3747"/>
    <w:rsid w:val="009F46B4"/>
    <w:rsid w:val="00A040AF"/>
    <w:rsid w:val="00A0500D"/>
    <w:rsid w:val="00A0791F"/>
    <w:rsid w:val="00A105A4"/>
    <w:rsid w:val="00A1409A"/>
    <w:rsid w:val="00A14445"/>
    <w:rsid w:val="00A26F05"/>
    <w:rsid w:val="00A30318"/>
    <w:rsid w:val="00A36E19"/>
    <w:rsid w:val="00A44449"/>
    <w:rsid w:val="00A44B76"/>
    <w:rsid w:val="00A46288"/>
    <w:rsid w:val="00A47FAD"/>
    <w:rsid w:val="00A500E0"/>
    <w:rsid w:val="00A512FC"/>
    <w:rsid w:val="00A513F8"/>
    <w:rsid w:val="00A55DEC"/>
    <w:rsid w:val="00A57AA4"/>
    <w:rsid w:val="00A63654"/>
    <w:rsid w:val="00A63B77"/>
    <w:rsid w:val="00A65F01"/>
    <w:rsid w:val="00A66278"/>
    <w:rsid w:val="00A662B1"/>
    <w:rsid w:val="00A708AF"/>
    <w:rsid w:val="00A73E35"/>
    <w:rsid w:val="00A8091A"/>
    <w:rsid w:val="00A82910"/>
    <w:rsid w:val="00A93CF8"/>
    <w:rsid w:val="00AA0F5A"/>
    <w:rsid w:val="00AA190B"/>
    <w:rsid w:val="00AA4FFE"/>
    <w:rsid w:val="00AA51F5"/>
    <w:rsid w:val="00AA6BFD"/>
    <w:rsid w:val="00AA7A69"/>
    <w:rsid w:val="00AB11AA"/>
    <w:rsid w:val="00AB2C4C"/>
    <w:rsid w:val="00AB4182"/>
    <w:rsid w:val="00AC3614"/>
    <w:rsid w:val="00AC591E"/>
    <w:rsid w:val="00AC5F3C"/>
    <w:rsid w:val="00AC721E"/>
    <w:rsid w:val="00AD1855"/>
    <w:rsid w:val="00AD51F8"/>
    <w:rsid w:val="00AD58FC"/>
    <w:rsid w:val="00AD6056"/>
    <w:rsid w:val="00AD6067"/>
    <w:rsid w:val="00AE1786"/>
    <w:rsid w:val="00AE474C"/>
    <w:rsid w:val="00AE655E"/>
    <w:rsid w:val="00AE68A0"/>
    <w:rsid w:val="00AE7F41"/>
    <w:rsid w:val="00AF14BB"/>
    <w:rsid w:val="00AF1BE3"/>
    <w:rsid w:val="00AF263D"/>
    <w:rsid w:val="00B0092E"/>
    <w:rsid w:val="00B02525"/>
    <w:rsid w:val="00B025D0"/>
    <w:rsid w:val="00B02DEF"/>
    <w:rsid w:val="00B033CE"/>
    <w:rsid w:val="00B11DA5"/>
    <w:rsid w:val="00B209E7"/>
    <w:rsid w:val="00B23B79"/>
    <w:rsid w:val="00B24B7B"/>
    <w:rsid w:val="00B3345A"/>
    <w:rsid w:val="00B36555"/>
    <w:rsid w:val="00B40A54"/>
    <w:rsid w:val="00B43E0C"/>
    <w:rsid w:val="00B44C2C"/>
    <w:rsid w:val="00B542FD"/>
    <w:rsid w:val="00B70BDA"/>
    <w:rsid w:val="00B730DC"/>
    <w:rsid w:val="00B75044"/>
    <w:rsid w:val="00B75282"/>
    <w:rsid w:val="00B75B66"/>
    <w:rsid w:val="00B76385"/>
    <w:rsid w:val="00B764DA"/>
    <w:rsid w:val="00B8769F"/>
    <w:rsid w:val="00B87E30"/>
    <w:rsid w:val="00B92F87"/>
    <w:rsid w:val="00B94352"/>
    <w:rsid w:val="00B96B3D"/>
    <w:rsid w:val="00BA2109"/>
    <w:rsid w:val="00BC0CC4"/>
    <w:rsid w:val="00BC7E6E"/>
    <w:rsid w:val="00BD08B8"/>
    <w:rsid w:val="00BD4022"/>
    <w:rsid w:val="00BD54DE"/>
    <w:rsid w:val="00BD5EB9"/>
    <w:rsid w:val="00BE0FB7"/>
    <w:rsid w:val="00BE1122"/>
    <w:rsid w:val="00BE48A3"/>
    <w:rsid w:val="00BE4D65"/>
    <w:rsid w:val="00BF67EB"/>
    <w:rsid w:val="00C01173"/>
    <w:rsid w:val="00C02530"/>
    <w:rsid w:val="00C10DD8"/>
    <w:rsid w:val="00C166A2"/>
    <w:rsid w:val="00C16BCE"/>
    <w:rsid w:val="00C20682"/>
    <w:rsid w:val="00C22AE4"/>
    <w:rsid w:val="00C2687C"/>
    <w:rsid w:val="00C35B65"/>
    <w:rsid w:val="00C35C81"/>
    <w:rsid w:val="00C50DFD"/>
    <w:rsid w:val="00C50F27"/>
    <w:rsid w:val="00C57F32"/>
    <w:rsid w:val="00C65FB8"/>
    <w:rsid w:val="00C73CD3"/>
    <w:rsid w:val="00C73E7E"/>
    <w:rsid w:val="00C76640"/>
    <w:rsid w:val="00C772E8"/>
    <w:rsid w:val="00C77430"/>
    <w:rsid w:val="00C84D08"/>
    <w:rsid w:val="00C8599B"/>
    <w:rsid w:val="00C9004A"/>
    <w:rsid w:val="00C90A43"/>
    <w:rsid w:val="00C928B5"/>
    <w:rsid w:val="00C94E25"/>
    <w:rsid w:val="00CA06E5"/>
    <w:rsid w:val="00CA4CDA"/>
    <w:rsid w:val="00CA769A"/>
    <w:rsid w:val="00CB5137"/>
    <w:rsid w:val="00CC2420"/>
    <w:rsid w:val="00CC2B07"/>
    <w:rsid w:val="00CC30AC"/>
    <w:rsid w:val="00CC3392"/>
    <w:rsid w:val="00CC5264"/>
    <w:rsid w:val="00CC6CE6"/>
    <w:rsid w:val="00CC7A5F"/>
    <w:rsid w:val="00CD3E53"/>
    <w:rsid w:val="00CD5853"/>
    <w:rsid w:val="00CD5AB6"/>
    <w:rsid w:val="00CD60D3"/>
    <w:rsid w:val="00CE5D38"/>
    <w:rsid w:val="00CF0344"/>
    <w:rsid w:val="00CF3C0D"/>
    <w:rsid w:val="00D1403C"/>
    <w:rsid w:val="00D14516"/>
    <w:rsid w:val="00D2195E"/>
    <w:rsid w:val="00D23232"/>
    <w:rsid w:val="00D23F8E"/>
    <w:rsid w:val="00D23FEF"/>
    <w:rsid w:val="00D247FA"/>
    <w:rsid w:val="00D2633D"/>
    <w:rsid w:val="00D45845"/>
    <w:rsid w:val="00D54938"/>
    <w:rsid w:val="00D55FD6"/>
    <w:rsid w:val="00D55FFD"/>
    <w:rsid w:val="00D56B7A"/>
    <w:rsid w:val="00D56C59"/>
    <w:rsid w:val="00D57D22"/>
    <w:rsid w:val="00D70094"/>
    <w:rsid w:val="00D70760"/>
    <w:rsid w:val="00D71E05"/>
    <w:rsid w:val="00D73FA0"/>
    <w:rsid w:val="00D757DA"/>
    <w:rsid w:val="00D76A71"/>
    <w:rsid w:val="00D77DE6"/>
    <w:rsid w:val="00D82111"/>
    <w:rsid w:val="00D8434F"/>
    <w:rsid w:val="00D84451"/>
    <w:rsid w:val="00D85FAA"/>
    <w:rsid w:val="00D86068"/>
    <w:rsid w:val="00D87334"/>
    <w:rsid w:val="00D90E06"/>
    <w:rsid w:val="00D91904"/>
    <w:rsid w:val="00D91FE0"/>
    <w:rsid w:val="00D925BD"/>
    <w:rsid w:val="00D92BE1"/>
    <w:rsid w:val="00DA2230"/>
    <w:rsid w:val="00DA374D"/>
    <w:rsid w:val="00DA7ABB"/>
    <w:rsid w:val="00DA7D63"/>
    <w:rsid w:val="00DB1996"/>
    <w:rsid w:val="00DB19AF"/>
    <w:rsid w:val="00DB2C1E"/>
    <w:rsid w:val="00DC205C"/>
    <w:rsid w:val="00DC2AC4"/>
    <w:rsid w:val="00DC2B28"/>
    <w:rsid w:val="00DD15BE"/>
    <w:rsid w:val="00DD6B56"/>
    <w:rsid w:val="00DD7357"/>
    <w:rsid w:val="00DD7369"/>
    <w:rsid w:val="00DE01CE"/>
    <w:rsid w:val="00DE3337"/>
    <w:rsid w:val="00DE6888"/>
    <w:rsid w:val="00DF5DBB"/>
    <w:rsid w:val="00DF6A54"/>
    <w:rsid w:val="00DF7299"/>
    <w:rsid w:val="00E02C2E"/>
    <w:rsid w:val="00E02F9C"/>
    <w:rsid w:val="00E05471"/>
    <w:rsid w:val="00E1567C"/>
    <w:rsid w:val="00E175DA"/>
    <w:rsid w:val="00E17F5A"/>
    <w:rsid w:val="00E264B8"/>
    <w:rsid w:val="00E3099C"/>
    <w:rsid w:val="00E30DC2"/>
    <w:rsid w:val="00E35890"/>
    <w:rsid w:val="00E36B50"/>
    <w:rsid w:val="00E40665"/>
    <w:rsid w:val="00E54447"/>
    <w:rsid w:val="00E559A7"/>
    <w:rsid w:val="00E658C6"/>
    <w:rsid w:val="00E67A7B"/>
    <w:rsid w:val="00E76690"/>
    <w:rsid w:val="00E7701F"/>
    <w:rsid w:val="00E80506"/>
    <w:rsid w:val="00E81190"/>
    <w:rsid w:val="00E82424"/>
    <w:rsid w:val="00E86880"/>
    <w:rsid w:val="00E956A8"/>
    <w:rsid w:val="00E97522"/>
    <w:rsid w:val="00EA37CF"/>
    <w:rsid w:val="00EA3D10"/>
    <w:rsid w:val="00EA42ED"/>
    <w:rsid w:val="00EA7949"/>
    <w:rsid w:val="00EB0BEA"/>
    <w:rsid w:val="00EB461D"/>
    <w:rsid w:val="00EB4A7E"/>
    <w:rsid w:val="00EB592E"/>
    <w:rsid w:val="00EB5B0E"/>
    <w:rsid w:val="00EB63C4"/>
    <w:rsid w:val="00EB7B0A"/>
    <w:rsid w:val="00EC1B2C"/>
    <w:rsid w:val="00EC3A46"/>
    <w:rsid w:val="00EC44B7"/>
    <w:rsid w:val="00EC5B3A"/>
    <w:rsid w:val="00ED05FD"/>
    <w:rsid w:val="00ED1B17"/>
    <w:rsid w:val="00ED320B"/>
    <w:rsid w:val="00ED453A"/>
    <w:rsid w:val="00EE02B6"/>
    <w:rsid w:val="00EE2319"/>
    <w:rsid w:val="00EE4431"/>
    <w:rsid w:val="00EE67B3"/>
    <w:rsid w:val="00EF0AC8"/>
    <w:rsid w:val="00EF1058"/>
    <w:rsid w:val="00EF1CE3"/>
    <w:rsid w:val="00F00A34"/>
    <w:rsid w:val="00F05BC7"/>
    <w:rsid w:val="00F10882"/>
    <w:rsid w:val="00F109F8"/>
    <w:rsid w:val="00F12087"/>
    <w:rsid w:val="00F14259"/>
    <w:rsid w:val="00F202D2"/>
    <w:rsid w:val="00F23E62"/>
    <w:rsid w:val="00F271FA"/>
    <w:rsid w:val="00F319D9"/>
    <w:rsid w:val="00F360AE"/>
    <w:rsid w:val="00F41488"/>
    <w:rsid w:val="00F43539"/>
    <w:rsid w:val="00F43DD6"/>
    <w:rsid w:val="00F44977"/>
    <w:rsid w:val="00F45C85"/>
    <w:rsid w:val="00F518E6"/>
    <w:rsid w:val="00F5647D"/>
    <w:rsid w:val="00F64142"/>
    <w:rsid w:val="00F64585"/>
    <w:rsid w:val="00F67792"/>
    <w:rsid w:val="00F6794E"/>
    <w:rsid w:val="00F729FA"/>
    <w:rsid w:val="00F72B9C"/>
    <w:rsid w:val="00F81204"/>
    <w:rsid w:val="00F82CA4"/>
    <w:rsid w:val="00F919BA"/>
    <w:rsid w:val="00F92478"/>
    <w:rsid w:val="00F93646"/>
    <w:rsid w:val="00FA28AF"/>
    <w:rsid w:val="00FB0C04"/>
    <w:rsid w:val="00FB5EE1"/>
    <w:rsid w:val="00FB6C7C"/>
    <w:rsid w:val="00FC0CAC"/>
    <w:rsid w:val="00FC7348"/>
    <w:rsid w:val="00FC7349"/>
    <w:rsid w:val="00FC781B"/>
    <w:rsid w:val="00FD08E0"/>
    <w:rsid w:val="00FD1479"/>
    <w:rsid w:val="00FD282D"/>
    <w:rsid w:val="00FD60CF"/>
    <w:rsid w:val="00FE0669"/>
    <w:rsid w:val="00FE075E"/>
    <w:rsid w:val="00FE0A32"/>
    <w:rsid w:val="00FE24EB"/>
    <w:rsid w:val="00FE49F1"/>
    <w:rsid w:val="00FE7E8F"/>
    <w:rsid w:val="00FE7FBD"/>
    <w:rsid w:val="00FF6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349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link w:val="10"/>
    <w:uiPriority w:val="99"/>
    <w:qFormat/>
    <w:rsid w:val="00FC7349"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FC7349"/>
    <w:pPr>
      <w:autoSpaceDE w:val="0"/>
      <w:autoSpaceDN w:val="0"/>
      <w:jc w:val="both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link w:val="30"/>
    <w:uiPriority w:val="99"/>
    <w:qFormat/>
    <w:rsid w:val="00FC7349"/>
    <w:pPr>
      <w:keepNext/>
      <w:ind w:firstLine="720"/>
      <w:jc w:val="center"/>
      <w:outlineLvl w:val="2"/>
    </w:pPr>
    <w:rPr>
      <w:b/>
      <w:bCs/>
      <w:sz w:val="52"/>
      <w:szCs w:val="52"/>
    </w:rPr>
  </w:style>
  <w:style w:type="paragraph" w:styleId="4">
    <w:name w:val="heading 4"/>
    <w:basedOn w:val="a"/>
    <w:link w:val="40"/>
    <w:uiPriority w:val="99"/>
    <w:qFormat/>
    <w:rsid w:val="00FC7349"/>
    <w:pPr>
      <w:autoSpaceDE w:val="0"/>
      <w:autoSpaceDN w:val="0"/>
      <w:jc w:val="both"/>
      <w:outlineLvl w:val="3"/>
    </w:pPr>
    <w:rPr>
      <w:rFonts w:ascii="Arial" w:hAnsi="Arial" w:cs="Arial"/>
      <w:sz w:val="24"/>
      <w:szCs w:val="24"/>
    </w:rPr>
  </w:style>
  <w:style w:type="paragraph" w:styleId="5">
    <w:name w:val="heading 5"/>
    <w:basedOn w:val="a"/>
    <w:link w:val="50"/>
    <w:uiPriority w:val="99"/>
    <w:qFormat/>
    <w:rsid w:val="00FC7349"/>
    <w:pPr>
      <w:keepNext/>
      <w:jc w:val="center"/>
      <w:outlineLvl w:val="4"/>
    </w:pPr>
    <w:rPr>
      <w:sz w:val="36"/>
      <w:szCs w:val="36"/>
    </w:rPr>
  </w:style>
  <w:style w:type="paragraph" w:styleId="6">
    <w:name w:val="heading 6"/>
    <w:basedOn w:val="a"/>
    <w:link w:val="60"/>
    <w:uiPriority w:val="99"/>
    <w:qFormat/>
    <w:rsid w:val="00FC7349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C7349"/>
    <w:rPr>
      <w:rFonts w:ascii="Cambria" w:hAnsi="Cambria" w:cs="Times New Roman"/>
      <w:b/>
      <w:bCs/>
      <w:color w:val="365F91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C7349"/>
    <w:rPr>
      <w:rFonts w:ascii="Arial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FC7349"/>
    <w:rPr>
      <w:rFonts w:ascii="Times New Roman" w:hAnsi="Times New Roman" w:cs="Times New Roman"/>
      <w:b/>
      <w:bCs/>
      <w:sz w:val="52"/>
      <w:szCs w:val="52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FC7349"/>
    <w:rPr>
      <w:rFonts w:ascii="Arial" w:hAnsi="Arial" w:cs="Arial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FC7349"/>
    <w:rPr>
      <w:rFonts w:ascii="Times New Roman" w:hAnsi="Times New Roman" w:cs="Times New Roman"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FC7349"/>
    <w:rPr>
      <w:rFonts w:ascii="Times New Roman" w:hAnsi="Times New Roman" w:cs="Times New Roman"/>
      <w:b/>
      <w:bCs/>
      <w:sz w:val="15"/>
      <w:szCs w:val="15"/>
      <w:lang w:eastAsia="ru-RU"/>
    </w:rPr>
  </w:style>
  <w:style w:type="character" w:customStyle="1" w:styleId="HTMLPreformattedChar">
    <w:name w:val="HTML Preformatted Char"/>
    <w:uiPriority w:val="99"/>
    <w:semiHidden/>
    <w:locked/>
    <w:rsid w:val="00FC7349"/>
    <w:rPr>
      <w:rFonts w:ascii="Courier New" w:hAnsi="Courier New"/>
      <w:sz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FC73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A4288"/>
    <w:rPr>
      <w:rFonts w:ascii="Courier New" w:hAnsi="Courier New" w:cs="Courier New"/>
      <w:sz w:val="20"/>
      <w:szCs w:val="20"/>
    </w:rPr>
  </w:style>
  <w:style w:type="character" w:customStyle="1" w:styleId="FootnoteTextChar">
    <w:name w:val="Footnote Text Char"/>
    <w:uiPriority w:val="99"/>
    <w:semiHidden/>
    <w:locked/>
    <w:rsid w:val="00FC7349"/>
    <w:rPr>
      <w:rFonts w:ascii="Times New Roman" w:hAnsi="Times New Roman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rsid w:val="00FC7349"/>
    <w:rPr>
      <w:rFonts w:eastAsia="Calibri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7A4288"/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uiPriority w:val="99"/>
    <w:locked/>
    <w:rsid w:val="00FC7349"/>
    <w:rPr>
      <w:rFonts w:ascii="Times New Roman" w:hAnsi="Times New Roman"/>
      <w:sz w:val="20"/>
      <w:lang w:eastAsia="ru-RU"/>
    </w:rPr>
  </w:style>
  <w:style w:type="paragraph" w:styleId="a5">
    <w:name w:val="header"/>
    <w:basedOn w:val="a"/>
    <w:link w:val="a6"/>
    <w:uiPriority w:val="99"/>
    <w:rsid w:val="00FC7349"/>
    <w:rPr>
      <w:rFonts w:eastAsia="Calibri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A4288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uiPriority w:val="99"/>
    <w:locked/>
    <w:rsid w:val="00FC7349"/>
    <w:rPr>
      <w:rFonts w:ascii="Times New Roman" w:hAnsi="Times New Roman"/>
      <w:sz w:val="24"/>
      <w:lang w:eastAsia="ru-RU"/>
    </w:rPr>
  </w:style>
  <w:style w:type="paragraph" w:styleId="a7">
    <w:name w:val="footer"/>
    <w:basedOn w:val="a"/>
    <w:link w:val="a8"/>
    <w:uiPriority w:val="99"/>
    <w:rsid w:val="00FC7349"/>
    <w:rPr>
      <w:rFonts w:eastAsia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7A4288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11"/>
    <w:uiPriority w:val="99"/>
    <w:semiHidden/>
    <w:rsid w:val="00FC7349"/>
    <w:pPr>
      <w:spacing w:line="379" w:lineRule="atLeast"/>
      <w:ind w:hanging="280"/>
      <w:jc w:val="both"/>
    </w:pPr>
    <w:rPr>
      <w:rFonts w:ascii="Arial" w:hAnsi="Arial" w:cs="Arial"/>
      <w:sz w:val="21"/>
      <w:szCs w:val="21"/>
    </w:rPr>
  </w:style>
  <w:style w:type="character" w:customStyle="1" w:styleId="11">
    <w:name w:val="Основной текст Знак1"/>
    <w:basedOn w:val="a0"/>
    <w:link w:val="a9"/>
    <w:uiPriority w:val="99"/>
    <w:locked/>
    <w:rsid w:val="00FC7349"/>
    <w:rPr>
      <w:rFonts w:ascii="Arial" w:hAnsi="Arial" w:cs="Arial"/>
      <w:sz w:val="21"/>
      <w:szCs w:val="21"/>
      <w:lang w:eastAsia="ru-RU"/>
    </w:rPr>
  </w:style>
  <w:style w:type="character" w:customStyle="1" w:styleId="aa">
    <w:name w:val="Основной текст Знак"/>
    <w:basedOn w:val="a0"/>
    <w:uiPriority w:val="99"/>
    <w:semiHidden/>
    <w:rsid w:val="00FC734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IndentChar">
    <w:name w:val="Body Text Indent Char"/>
    <w:uiPriority w:val="99"/>
    <w:semiHidden/>
    <w:locked/>
    <w:rsid w:val="00FC7349"/>
    <w:rPr>
      <w:rFonts w:ascii="Times New Roman" w:hAnsi="Times New Roman"/>
      <w:sz w:val="20"/>
      <w:lang w:eastAsia="ru-RU"/>
    </w:rPr>
  </w:style>
  <w:style w:type="paragraph" w:styleId="ab">
    <w:name w:val="Body Text Indent"/>
    <w:basedOn w:val="a"/>
    <w:link w:val="ac"/>
    <w:uiPriority w:val="99"/>
    <w:semiHidden/>
    <w:rsid w:val="00FC7349"/>
    <w:pPr>
      <w:ind w:right="-2" w:firstLine="709"/>
    </w:pPr>
    <w:rPr>
      <w:rFonts w:eastAsia="Calibri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7A4288"/>
    <w:rPr>
      <w:rFonts w:ascii="Times New Roman" w:hAnsi="Times New Roman" w:cs="Times New Roman"/>
      <w:sz w:val="20"/>
      <w:szCs w:val="20"/>
    </w:rPr>
  </w:style>
  <w:style w:type="character" w:customStyle="1" w:styleId="PlainTextChar">
    <w:name w:val="Plain Text Char"/>
    <w:uiPriority w:val="99"/>
    <w:semiHidden/>
    <w:locked/>
    <w:rsid w:val="00FC7349"/>
    <w:rPr>
      <w:rFonts w:ascii="Consolas" w:hAnsi="Consolas"/>
      <w:sz w:val="21"/>
      <w:lang w:eastAsia="ru-RU"/>
    </w:rPr>
  </w:style>
  <w:style w:type="paragraph" w:styleId="ad">
    <w:name w:val="Plain Text"/>
    <w:basedOn w:val="a"/>
    <w:link w:val="ae"/>
    <w:uiPriority w:val="99"/>
    <w:semiHidden/>
    <w:rsid w:val="00FC7349"/>
    <w:rPr>
      <w:rFonts w:ascii="Consolas" w:eastAsia="Calibri" w:hAnsi="Consolas"/>
      <w:sz w:val="21"/>
      <w:szCs w:val="21"/>
    </w:rPr>
  </w:style>
  <w:style w:type="character" w:customStyle="1" w:styleId="ae">
    <w:name w:val="Текст Знак"/>
    <w:basedOn w:val="a0"/>
    <w:link w:val="ad"/>
    <w:uiPriority w:val="99"/>
    <w:semiHidden/>
    <w:locked/>
    <w:rsid w:val="007A4288"/>
    <w:rPr>
      <w:rFonts w:ascii="Courier New" w:hAnsi="Courier New" w:cs="Courier New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FC7349"/>
    <w:rPr>
      <w:rFonts w:ascii="Tahoma" w:hAnsi="Tahoma"/>
      <w:sz w:val="16"/>
      <w:lang w:eastAsia="ru-RU"/>
    </w:rPr>
  </w:style>
  <w:style w:type="paragraph" w:styleId="af">
    <w:name w:val="Balloon Text"/>
    <w:basedOn w:val="a"/>
    <w:link w:val="af0"/>
    <w:uiPriority w:val="99"/>
    <w:semiHidden/>
    <w:rsid w:val="00FC7349"/>
    <w:rPr>
      <w:rFonts w:ascii="Tahoma" w:eastAsia="Calibri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7A4288"/>
    <w:rPr>
      <w:rFonts w:ascii="Times New Roman" w:hAnsi="Times New Roman" w:cs="Times New Roman"/>
      <w:sz w:val="2"/>
    </w:rPr>
  </w:style>
  <w:style w:type="character" w:customStyle="1" w:styleId="41">
    <w:name w:val="Заголовок №4_"/>
    <w:basedOn w:val="a0"/>
    <w:link w:val="42"/>
    <w:uiPriority w:val="99"/>
    <w:locked/>
    <w:rsid w:val="00FC7349"/>
    <w:rPr>
      <w:rFonts w:ascii="Arial" w:hAnsi="Arial" w:cs="Arial"/>
      <w:b/>
      <w:bCs/>
    </w:rPr>
  </w:style>
  <w:style w:type="paragraph" w:customStyle="1" w:styleId="42">
    <w:name w:val="Заголовок №4"/>
    <w:basedOn w:val="a"/>
    <w:link w:val="41"/>
    <w:uiPriority w:val="99"/>
    <w:rsid w:val="00FC7349"/>
    <w:pPr>
      <w:spacing w:after="420" w:line="240" w:lineRule="atLeast"/>
      <w:ind w:hanging="30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43">
    <w:name w:val="Основной текст (4)_"/>
    <w:basedOn w:val="a0"/>
    <w:link w:val="410"/>
    <w:uiPriority w:val="99"/>
    <w:locked/>
    <w:rsid w:val="00FC7349"/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link w:val="43"/>
    <w:uiPriority w:val="99"/>
    <w:rsid w:val="00FC7349"/>
    <w:pPr>
      <w:spacing w:before="420" w:line="240" w:lineRule="atLeast"/>
      <w:ind w:hanging="28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af1">
    <w:name w:val="Подпись к таблице_"/>
    <w:basedOn w:val="a0"/>
    <w:link w:val="af2"/>
    <w:uiPriority w:val="99"/>
    <w:locked/>
    <w:rsid w:val="00FC7349"/>
    <w:rPr>
      <w:rFonts w:ascii="Arial" w:hAnsi="Arial" w:cs="Arial"/>
      <w:b/>
      <w:bCs/>
    </w:rPr>
  </w:style>
  <w:style w:type="paragraph" w:customStyle="1" w:styleId="af2">
    <w:name w:val="Подпись к таблице"/>
    <w:basedOn w:val="a"/>
    <w:link w:val="af1"/>
    <w:uiPriority w:val="99"/>
    <w:rsid w:val="00FC7349"/>
    <w:pPr>
      <w:spacing w:line="379" w:lineRule="atLeast"/>
      <w:jc w:val="both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8">
    <w:name w:val="Основной текст (8)_"/>
    <w:basedOn w:val="a0"/>
    <w:link w:val="80"/>
    <w:uiPriority w:val="99"/>
    <w:locked/>
    <w:rsid w:val="00FC7349"/>
    <w:rPr>
      <w:rFonts w:ascii="Arial" w:hAnsi="Arial" w:cs="Arial"/>
      <w:b/>
      <w:bCs/>
    </w:rPr>
  </w:style>
  <w:style w:type="paragraph" w:customStyle="1" w:styleId="80">
    <w:name w:val="Основной текст (8)"/>
    <w:basedOn w:val="a"/>
    <w:link w:val="8"/>
    <w:uiPriority w:val="99"/>
    <w:rsid w:val="00FC7349"/>
    <w:pPr>
      <w:spacing w:after="60" w:line="230" w:lineRule="atLeast"/>
      <w:ind w:hanging="32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FC7349"/>
    <w:rPr>
      <w:rFonts w:ascii="Arial" w:hAnsi="Arial" w:cs="Arial"/>
    </w:rPr>
  </w:style>
  <w:style w:type="paragraph" w:customStyle="1" w:styleId="70">
    <w:name w:val="Основной текст (7)"/>
    <w:basedOn w:val="a"/>
    <w:link w:val="7"/>
    <w:uiPriority w:val="99"/>
    <w:rsid w:val="00FC7349"/>
    <w:pPr>
      <w:spacing w:line="235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uiPriority w:val="99"/>
    <w:locked/>
    <w:rsid w:val="00FC7349"/>
    <w:rPr>
      <w:rFonts w:ascii="Arial" w:hAnsi="Arial" w:cs="Arial"/>
    </w:rPr>
  </w:style>
  <w:style w:type="paragraph" w:customStyle="1" w:styleId="90">
    <w:name w:val="Основной текст (9)"/>
    <w:basedOn w:val="a"/>
    <w:link w:val="9"/>
    <w:uiPriority w:val="99"/>
    <w:rsid w:val="00FC7349"/>
    <w:pPr>
      <w:spacing w:line="240" w:lineRule="atLeast"/>
      <w:jc w:val="center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2">
    <w:name w:val="Основной текст (12)_"/>
    <w:basedOn w:val="a0"/>
    <w:link w:val="120"/>
    <w:uiPriority w:val="99"/>
    <w:locked/>
    <w:rsid w:val="00FC7349"/>
    <w:rPr>
      <w:rFonts w:ascii="Arial" w:hAnsi="Arial" w:cs="Arial"/>
    </w:rPr>
  </w:style>
  <w:style w:type="paragraph" w:customStyle="1" w:styleId="120">
    <w:name w:val="Основной текст (12)"/>
    <w:basedOn w:val="a"/>
    <w:link w:val="12"/>
    <w:uiPriority w:val="99"/>
    <w:rsid w:val="00FC7349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10">
    <w:name w:val="Основной текст (11)_"/>
    <w:basedOn w:val="a0"/>
    <w:link w:val="111"/>
    <w:uiPriority w:val="99"/>
    <w:locked/>
    <w:rsid w:val="00FC7349"/>
    <w:rPr>
      <w:rFonts w:ascii="Arial" w:hAnsi="Arial" w:cs="Arial"/>
    </w:rPr>
  </w:style>
  <w:style w:type="paragraph" w:customStyle="1" w:styleId="111">
    <w:name w:val="Основной текст (11)"/>
    <w:basedOn w:val="a"/>
    <w:link w:val="110"/>
    <w:uiPriority w:val="99"/>
    <w:rsid w:val="00FC7349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21">
    <w:name w:val="Подпись к таблице (2)_"/>
    <w:basedOn w:val="a0"/>
    <w:link w:val="210"/>
    <w:uiPriority w:val="99"/>
    <w:locked/>
    <w:rsid w:val="00FC7349"/>
    <w:rPr>
      <w:rFonts w:ascii="Arial" w:hAnsi="Arial" w:cs="Arial"/>
    </w:rPr>
  </w:style>
  <w:style w:type="paragraph" w:customStyle="1" w:styleId="210">
    <w:name w:val="Подпись к таблице (2)1"/>
    <w:basedOn w:val="a"/>
    <w:link w:val="21"/>
    <w:uiPriority w:val="99"/>
    <w:rsid w:val="00FC7349"/>
    <w:pPr>
      <w:spacing w:line="350" w:lineRule="atLeast"/>
      <w:ind w:firstLine="580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3">
    <w:name w:val="Основной текст (13)_"/>
    <w:basedOn w:val="a0"/>
    <w:link w:val="130"/>
    <w:uiPriority w:val="99"/>
    <w:locked/>
    <w:rsid w:val="00FC7349"/>
    <w:rPr>
      <w:rFonts w:ascii="Arial" w:hAnsi="Arial" w:cs="Arial"/>
    </w:rPr>
  </w:style>
  <w:style w:type="paragraph" w:customStyle="1" w:styleId="130">
    <w:name w:val="Основной текст (13)"/>
    <w:basedOn w:val="a"/>
    <w:link w:val="13"/>
    <w:uiPriority w:val="99"/>
    <w:rsid w:val="00FC7349"/>
    <w:pPr>
      <w:spacing w:line="240" w:lineRule="atLeast"/>
      <w:jc w:val="center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4">
    <w:name w:val="Основной текст (14)_"/>
    <w:basedOn w:val="a0"/>
    <w:link w:val="140"/>
    <w:uiPriority w:val="99"/>
    <w:locked/>
    <w:rsid w:val="00FC7349"/>
    <w:rPr>
      <w:rFonts w:ascii="Arial" w:hAnsi="Arial" w:cs="Arial"/>
    </w:rPr>
  </w:style>
  <w:style w:type="paragraph" w:customStyle="1" w:styleId="140">
    <w:name w:val="Основной текст (14)"/>
    <w:basedOn w:val="a"/>
    <w:link w:val="14"/>
    <w:uiPriority w:val="99"/>
    <w:rsid w:val="00FC7349"/>
    <w:pPr>
      <w:spacing w:line="240" w:lineRule="atLeast"/>
      <w:jc w:val="center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5">
    <w:name w:val="Основной текст (15)_"/>
    <w:basedOn w:val="a0"/>
    <w:link w:val="150"/>
    <w:uiPriority w:val="99"/>
    <w:locked/>
    <w:rsid w:val="00FC7349"/>
    <w:rPr>
      <w:rFonts w:ascii="Arial" w:hAnsi="Arial" w:cs="Arial"/>
    </w:rPr>
  </w:style>
  <w:style w:type="paragraph" w:customStyle="1" w:styleId="150">
    <w:name w:val="Основной текст (15)"/>
    <w:basedOn w:val="a"/>
    <w:link w:val="15"/>
    <w:uiPriority w:val="99"/>
    <w:rsid w:val="00FC7349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6">
    <w:name w:val="Основной текст (16)_"/>
    <w:basedOn w:val="a0"/>
    <w:link w:val="160"/>
    <w:uiPriority w:val="99"/>
    <w:locked/>
    <w:rsid w:val="00FC7349"/>
    <w:rPr>
      <w:rFonts w:ascii="Arial" w:hAnsi="Arial" w:cs="Arial"/>
    </w:rPr>
  </w:style>
  <w:style w:type="paragraph" w:customStyle="1" w:styleId="160">
    <w:name w:val="Основной текст (16)"/>
    <w:basedOn w:val="a"/>
    <w:link w:val="16"/>
    <w:uiPriority w:val="99"/>
    <w:rsid w:val="00FC7349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7">
    <w:name w:val="Основной текст (17)_"/>
    <w:basedOn w:val="a0"/>
    <w:link w:val="170"/>
    <w:uiPriority w:val="99"/>
    <w:locked/>
    <w:rsid w:val="00FC7349"/>
    <w:rPr>
      <w:rFonts w:ascii="Arial" w:hAnsi="Arial" w:cs="Arial"/>
    </w:rPr>
  </w:style>
  <w:style w:type="paragraph" w:customStyle="1" w:styleId="170">
    <w:name w:val="Основной текст (17)"/>
    <w:basedOn w:val="a"/>
    <w:link w:val="17"/>
    <w:uiPriority w:val="99"/>
    <w:rsid w:val="00FC7349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uiPriority w:val="99"/>
    <w:locked/>
    <w:rsid w:val="00FC7349"/>
    <w:rPr>
      <w:rFonts w:ascii="Arial" w:hAnsi="Arial" w:cs="Arial"/>
      <w:b/>
      <w:bCs/>
    </w:rPr>
  </w:style>
  <w:style w:type="paragraph" w:customStyle="1" w:styleId="32">
    <w:name w:val="Заголовок №3"/>
    <w:basedOn w:val="a"/>
    <w:link w:val="31"/>
    <w:uiPriority w:val="99"/>
    <w:rsid w:val="00FC7349"/>
    <w:pPr>
      <w:spacing w:before="420" w:after="300" w:line="446" w:lineRule="atLeast"/>
      <w:ind w:hanging="30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styleId="af3">
    <w:name w:val="Hyperlink"/>
    <w:basedOn w:val="a0"/>
    <w:uiPriority w:val="99"/>
    <w:rsid w:val="00FC7349"/>
    <w:rPr>
      <w:rFonts w:cs="Times New Roman"/>
      <w:color w:val="0000FF"/>
      <w:u w:val="single"/>
    </w:rPr>
  </w:style>
  <w:style w:type="paragraph" w:styleId="af4">
    <w:name w:val="Normal (Web)"/>
    <w:basedOn w:val="a"/>
    <w:uiPriority w:val="99"/>
    <w:rsid w:val="00FC7349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 Spacing"/>
    <w:uiPriority w:val="99"/>
    <w:qFormat/>
    <w:rsid w:val="00C16BCE"/>
    <w:rPr>
      <w:lang w:eastAsia="en-US"/>
    </w:rPr>
  </w:style>
  <w:style w:type="paragraph" w:customStyle="1" w:styleId="s1">
    <w:name w:val="s_1"/>
    <w:basedOn w:val="a"/>
    <w:uiPriority w:val="99"/>
    <w:rsid w:val="00C16BC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C16BCE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customStyle="1" w:styleId="af6">
    <w:name w:val="Цветовое выделение"/>
    <w:uiPriority w:val="99"/>
    <w:rsid w:val="00C16BCE"/>
    <w:rPr>
      <w:b/>
      <w:color w:val="000080"/>
    </w:rPr>
  </w:style>
  <w:style w:type="character" w:customStyle="1" w:styleId="apple-converted-space">
    <w:name w:val="apple-converted-space"/>
    <w:uiPriority w:val="99"/>
    <w:rsid w:val="00C16BCE"/>
  </w:style>
  <w:style w:type="paragraph" w:customStyle="1" w:styleId="af7">
    <w:name w:val="Содержимое таблицы"/>
    <w:basedOn w:val="a"/>
    <w:uiPriority w:val="99"/>
    <w:rsid w:val="00C16BCE"/>
    <w:pPr>
      <w:widowControl w:val="0"/>
      <w:suppressLineNumbers/>
      <w:suppressAutoHyphens/>
    </w:pPr>
    <w:rPr>
      <w:rFonts w:ascii="Arial" w:eastAsia="Calibri" w:hAnsi="Arial"/>
      <w:kern w:val="2"/>
      <w:szCs w:val="24"/>
      <w:lang w:eastAsia="ar-SA"/>
    </w:rPr>
  </w:style>
  <w:style w:type="paragraph" w:customStyle="1" w:styleId="empty">
    <w:name w:val="empty"/>
    <w:basedOn w:val="a"/>
    <w:uiPriority w:val="99"/>
    <w:rsid w:val="00C16BCE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uiPriority w:val="99"/>
    <w:rsid w:val="00C16BCE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C16BCE"/>
  </w:style>
  <w:style w:type="table" w:styleId="af8">
    <w:name w:val="Table Grid"/>
    <w:basedOn w:val="a1"/>
    <w:uiPriority w:val="99"/>
    <w:rsid w:val="00C16BC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uiPriority w:val="99"/>
    <w:rsid w:val="00C16BCE"/>
    <w:rPr>
      <w:rFonts w:ascii="Verdana" w:hAnsi="Verdana" w:cs="Verdana"/>
      <w:lang w:val="en-US" w:eastAsia="en-US"/>
    </w:rPr>
  </w:style>
  <w:style w:type="character" w:styleId="af9">
    <w:name w:val="Intense Emphasis"/>
    <w:basedOn w:val="a0"/>
    <w:uiPriority w:val="99"/>
    <w:qFormat/>
    <w:rsid w:val="00C16BCE"/>
    <w:rPr>
      <w:rFonts w:cs="Times New Roman"/>
      <w:b/>
      <w:i/>
      <w:color w:val="4F81BD"/>
    </w:rPr>
  </w:style>
  <w:style w:type="character" w:styleId="afa">
    <w:name w:val="FollowedHyperlink"/>
    <w:basedOn w:val="a0"/>
    <w:uiPriority w:val="99"/>
    <w:semiHidden/>
    <w:rsid w:val="00C16BCE"/>
    <w:rPr>
      <w:rFonts w:cs="Times New Roman"/>
      <w:color w:val="800080"/>
      <w:u w:val="single"/>
    </w:rPr>
  </w:style>
  <w:style w:type="paragraph" w:styleId="afb">
    <w:name w:val="caption"/>
    <w:basedOn w:val="a"/>
    <w:uiPriority w:val="99"/>
    <w:qFormat/>
    <w:rsid w:val="00C16BCE"/>
    <w:pPr>
      <w:jc w:val="both"/>
    </w:pPr>
    <w:rPr>
      <w:sz w:val="28"/>
      <w:szCs w:val="28"/>
    </w:rPr>
  </w:style>
  <w:style w:type="paragraph" w:styleId="afc">
    <w:name w:val="List Paragraph"/>
    <w:basedOn w:val="a"/>
    <w:link w:val="afd"/>
    <w:uiPriority w:val="99"/>
    <w:qFormat/>
    <w:rsid w:val="00C16BCE"/>
    <w:pPr>
      <w:spacing w:after="200" w:line="276" w:lineRule="auto"/>
      <w:ind w:left="720"/>
    </w:pPr>
    <w:rPr>
      <w:rFonts w:ascii="Calibri" w:eastAsia="Calibri" w:hAnsi="Calibri"/>
    </w:rPr>
  </w:style>
  <w:style w:type="paragraph" w:customStyle="1" w:styleId="msolistparagraphcxspfirst">
    <w:name w:val="msolistparagraphcxspfirst"/>
    <w:basedOn w:val="a"/>
    <w:uiPriority w:val="99"/>
    <w:rsid w:val="00C16BCE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msolistparagraphcxspmiddle">
    <w:name w:val="msolistparagraphcxspmiddle"/>
    <w:basedOn w:val="a"/>
    <w:uiPriority w:val="99"/>
    <w:rsid w:val="00C16BCE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msolistparagraphcxsplast">
    <w:name w:val="msolistparagraphcxsplast"/>
    <w:basedOn w:val="a"/>
    <w:uiPriority w:val="99"/>
    <w:rsid w:val="00C16BCE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e">
    <w:name w:val="Осичкин"/>
    <w:basedOn w:val="a"/>
    <w:uiPriority w:val="99"/>
    <w:rsid w:val="00C16BCE"/>
    <w:pPr>
      <w:keepNext/>
      <w:overflowPunct w:val="0"/>
      <w:autoSpaceDE w:val="0"/>
      <w:autoSpaceDN w:val="0"/>
      <w:ind w:firstLine="567"/>
      <w:jc w:val="both"/>
    </w:pPr>
    <w:rPr>
      <w:sz w:val="28"/>
      <w:szCs w:val="28"/>
    </w:rPr>
  </w:style>
  <w:style w:type="paragraph" w:customStyle="1" w:styleId="ConsPlusNonformat">
    <w:name w:val="ConsPlusNonformat"/>
    <w:basedOn w:val="a"/>
    <w:uiPriority w:val="99"/>
    <w:rsid w:val="00C16BCE"/>
    <w:pPr>
      <w:autoSpaceDE w:val="0"/>
      <w:autoSpaceDN w:val="0"/>
    </w:pPr>
    <w:rPr>
      <w:rFonts w:ascii="Courier New" w:hAnsi="Courier New" w:cs="Courier New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C16BCE"/>
    <w:pPr>
      <w:spacing w:before="100" w:beforeAutospacing="1" w:after="100" w:afterAutospacing="1"/>
    </w:pPr>
    <w:rPr>
      <w:rFonts w:ascii="Tahoma" w:hAnsi="Tahoma" w:cs="Tahoma"/>
    </w:rPr>
  </w:style>
  <w:style w:type="paragraph" w:customStyle="1" w:styleId="aff">
    <w:name w:val="Знак"/>
    <w:basedOn w:val="a"/>
    <w:uiPriority w:val="99"/>
    <w:rsid w:val="00C16BCE"/>
    <w:rPr>
      <w:rFonts w:ascii="Verdana" w:hAnsi="Verdana"/>
    </w:rPr>
  </w:style>
  <w:style w:type="paragraph" w:customStyle="1" w:styleId="ConsPlusTitle">
    <w:name w:val="ConsPlusTitle"/>
    <w:basedOn w:val="a"/>
    <w:uiPriority w:val="99"/>
    <w:rsid w:val="00C16BCE"/>
    <w:pPr>
      <w:autoSpaceDE w:val="0"/>
      <w:autoSpaceDN w:val="0"/>
    </w:pPr>
    <w:rPr>
      <w:b/>
      <w:bCs/>
      <w:sz w:val="24"/>
      <w:szCs w:val="24"/>
    </w:rPr>
  </w:style>
  <w:style w:type="paragraph" w:customStyle="1" w:styleId="aff0">
    <w:name w:val="Прижатый влево"/>
    <w:basedOn w:val="a"/>
    <w:uiPriority w:val="99"/>
    <w:rsid w:val="00C16BC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printj">
    <w:name w:val="printj"/>
    <w:basedOn w:val="a"/>
    <w:uiPriority w:val="99"/>
    <w:rsid w:val="00C16BCE"/>
    <w:pPr>
      <w:spacing w:before="144" w:after="288"/>
      <w:jc w:val="both"/>
    </w:pPr>
    <w:rPr>
      <w:sz w:val="24"/>
      <w:szCs w:val="24"/>
    </w:rPr>
  </w:style>
  <w:style w:type="paragraph" w:customStyle="1" w:styleId="printc">
    <w:name w:val="printc"/>
    <w:basedOn w:val="a"/>
    <w:uiPriority w:val="99"/>
    <w:rsid w:val="00C16BCE"/>
    <w:pPr>
      <w:spacing w:before="144" w:after="288"/>
      <w:jc w:val="center"/>
    </w:pPr>
    <w:rPr>
      <w:sz w:val="24"/>
      <w:szCs w:val="24"/>
    </w:rPr>
  </w:style>
  <w:style w:type="paragraph" w:customStyle="1" w:styleId="aff1">
    <w:name w:val="Нормальный (таблица)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2">
    <w:name w:val="Внимание"/>
    <w:basedOn w:val="a"/>
    <w:uiPriority w:val="99"/>
    <w:rsid w:val="00C16BCE"/>
    <w:pPr>
      <w:shd w:val="clear" w:color="auto" w:fill="FAF3E9"/>
      <w:autoSpaceDE w:val="0"/>
      <w:autoSpaceDN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3">
    <w:name w:val="Внимание: криминал!!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4">
    <w:name w:val="Внимание: недобросовестность!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5">
    <w:name w:val="Основное меню (преемственное)"/>
    <w:basedOn w:val="a"/>
    <w:uiPriority w:val="99"/>
    <w:rsid w:val="00C16BCE"/>
    <w:pPr>
      <w:autoSpaceDE w:val="0"/>
      <w:autoSpaceDN w:val="0"/>
      <w:jc w:val="both"/>
    </w:pPr>
    <w:rPr>
      <w:rFonts w:ascii="Verdana" w:hAnsi="Verdana"/>
      <w:sz w:val="24"/>
      <w:szCs w:val="24"/>
    </w:rPr>
  </w:style>
  <w:style w:type="paragraph" w:customStyle="1" w:styleId="19">
    <w:name w:val="Заголовок1"/>
    <w:basedOn w:val="a"/>
    <w:uiPriority w:val="99"/>
    <w:rsid w:val="00C16BCE"/>
    <w:pPr>
      <w:shd w:val="clear" w:color="auto" w:fill="F4F4F4"/>
      <w:autoSpaceDE w:val="0"/>
      <w:autoSpaceDN w:val="0"/>
      <w:jc w:val="both"/>
    </w:pPr>
    <w:rPr>
      <w:rFonts w:ascii="Arial" w:hAnsi="Arial" w:cs="Arial"/>
      <w:b/>
      <w:bCs/>
      <w:color w:val="0058A9"/>
      <w:sz w:val="24"/>
      <w:szCs w:val="24"/>
    </w:rPr>
  </w:style>
  <w:style w:type="paragraph" w:customStyle="1" w:styleId="aff6">
    <w:name w:val="Заголовок группы контролов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7">
    <w:name w:val="Заголовок для информации об изменениях"/>
    <w:basedOn w:val="a"/>
    <w:uiPriority w:val="99"/>
    <w:rsid w:val="00C16BCE"/>
    <w:pPr>
      <w:shd w:val="clear" w:color="auto" w:fill="FFFFFF"/>
      <w:autoSpaceDE w:val="0"/>
      <w:autoSpaceDN w:val="0"/>
      <w:jc w:val="both"/>
    </w:pPr>
    <w:rPr>
      <w:rFonts w:ascii="Arial" w:hAnsi="Arial" w:cs="Arial"/>
    </w:rPr>
  </w:style>
  <w:style w:type="paragraph" w:customStyle="1" w:styleId="aff8">
    <w:name w:val="Заголовок приложения"/>
    <w:basedOn w:val="a"/>
    <w:uiPriority w:val="99"/>
    <w:rsid w:val="00C16BCE"/>
    <w:pPr>
      <w:autoSpaceDE w:val="0"/>
      <w:autoSpaceDN w:val="0"/>
      <w:jc w:val="right"/>
    </w:pPr>
    <w:rPr>
      <w:rFonts w:ascii="Arial" w:hAnsi="Arial" w:cs="Arial"/>
      <w:sz w:val="24"/>
      <w:szCs w:val="24"/>
    </w:rPr>
  </w:style>
  <w:style w:type="paragraph" w:customStyle="1" w:styleId="aff9">
    <w:name w:val="Заголовок распахивающейся части диалога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a">
    <w:name w:val="Заголовок статьи"/>
    <w:basedOn w:val="a"/>
    <w:uiPriority w:val="99"/>
    <w:rsid w:val="00C16BCE"/>
    <w:pPr>
      <w:autoSpaceDE w:val="0"/>
      <w:autoSpaceDN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b">
    <w:name w:val="Заголовок ЭР (левое окно)"/>
    <w:basedOn w:val="a"/>
    <w:uiPriority w:val="99"/>
    <w:rsid w:val="00C16BCE"/>
    <w:pPr>
      <w:autoSpaceDE w:val="0"/>
      <w:autoSpaceDN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c">
    <w:name w:val="Заголовок ЭР (правое окно)"/>
    <w:basedOn w:val="a"/>
    <w:uiPriority w:val="99"/>
    <w:rsid w:val="00C16BC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affd">
    <w:name w:val="Интерактивный заголовок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e">
    <w:name w:val="Текст информации об изменениях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color w:val="353842"/>
    </w:rPr>
  </w:style>
  <w:style w:type="paragraph" w:customStyle="1" w:styleId="afff">
    <w:name w:val="Информация об изменениях"/>
    <w:basedOn w:val="a"/>
    <w:uiPriority w:val="99"/>
    <w:rsid w:val="00C16BCE"/>
    <w:pPr>
      <w:shd w:val="clear" w:color="auto" w:fill="EAEFED"/>
      <w:autoSpaceDE w:val="0"/>
      <w:autoSpaceDN w:val="0"/>
      <w:spacing w:before="180"/>
      <w:ind w:left="360" w:right="360"/>
      <w:jc w:val="both"/>
    </w:pPr>
    <w:rPr>
      <w:rFonts w:ascii="Arial" w:hAnsi="Arial" w:cs="Arial"/>
      <w:sz w:val="24"/>
      <w:szCs w:val="24"/>
    </w:rPr>
  </w:style>
  <w:style w:type="paragraph" w:customStyle="1" w:styleId="afff0">
    <w:name w:val="Текст (справка)"/>
    <w:basedOn w:val="a"/>
    <w:uiPriority w:val="99"/>
    <w:rsid w:val="00C16BCE"/>
    <w:pPr>
      <w:autoSpaceDE w:val="0"/>
      <w:autoSpaceDN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1">
    <w:name w:val="Комментарий"/>
    <w:basedOn w:val="a"/>
    <w:uiPriority w:val="99"/>
    <w:rsid w:val="00C16BCE"/>
    <w:pPr>
      <w:shd w:val="clear" w:color="auto" w:fill="F0F0F0"/>
      <w:autoSpaceDE w:val="0"/>
      <w:autoSpaceDN w:val="0"/>
      <w:spacing w:before="75"/>
      <w:jc w:val="both"/>
    </w:pPr>
    <w:rPr>
      <w:rFonts w:ascii="Arial" w:hAnsi="Arial" w:cs="Arial"/>
      <w:color w:val="353842"/>
      <w:sz w:val="24"/>
      <w:szCs w:val="24"/>
    </w:rPr>
  </w:style>
  <w:style w:type="paragraph" w:customStyle="1" w:styleId="afff2">
    <w:name w:val="Информация об изменениях документа"/>
    <w:basedOn w:val="a"/>
    <w:uiPriority w:val="99"/>
    <w:rsid w:val="00C16BCE"/>
    <w:pPr>
      <w:shd w:val="clear" w:color="auto" w:fill="F0F0F0"/>
      <w:autoSpaceDE w:val="0"/>
      <w:autoSpaceDN w:val="0"/>
      <w:jc w:val="both"/>
    </w:pPr>
    <w:rPr>
      <w:rFonts w:ascii="Arial" w:hAnsi="Arial" w:cs="Arial"/>
      <w:i/>
      <w:iCs/>
      <w:color w:val="353842"/>
      <w:sz w:val="24"/>
      <w:szCs w:val="24"/>
    </w:rPr>
  </w:style>
  <w:style w:type="paragraph" w:customStyle="1" w:styleId="afff3">
    <w:name w:val="Текст (лев. подпись)"/>
    <w:basedOn w:val="a"/>
    <w:uiPriority w:val="99"/>
    <w:rsid w:val="00C16BC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afff4">
    <w:name w:val="Колонтитул (левый)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sz w:val="16"/>
      <w:szCs w:val="16"/>
    </w:rPr>
  </w:style>
  <w:style w:type="paragraph" w:customStyle="1" w:styleId="afff5">
    <w:name w:val="Текст (прав. подпись)"/>
    <w:basedOn w:val="a"/>
    <w:uiPriority w:val="99"/>
    <w:rsid w:val="00C16BCE"/>
    <w:pPr>
      <w:autoSpaceDE w:val="0"/>
      <w:autoSpaceDN w:val="0"/>
      <w:jc w:val="right"/>
    </w:pPr>
    <w:rPr>
      <w:rFonts w:ascii="Arial" w:hAnsi="Arial" w:cs="Arial"/>
      <w:sz w:val="24"/>
      <w:szCs w:val="24"/>
    </w:rPr>
  </w:style>
  <w:style w:type="paragraph" w:customStyle="1" w:styleId="afff6">
    <w:name w:val="Колонтитул (правый)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sz w:val="16"/>
      <w:szCs w:val="16"/>
    </w:rPr>
  </w:style>
  <w:style w:type="paragraph" w:customStyle="1" w:styleId="afff7">
    <w:name w:val="Комментарий пользователя"/>
    <w:basedOn w:val="a"/>
    <w:uiPriority w:val="99"/>
    <w:rsid w:val="00C16BCE"/>
    <w:pPr>
      <w:shd w:val="clear" w:color="auto" w:fill="FFDFE0"/>
      <w:autoSpaceDE w:val="0"/>
      <w:autoSpaceDN w:val="0"/>
    </w:pPr>
    <w:rPr>
      <w:rFonts w:ascii="Arial" w:hAnsi="Arial" w:cs="Arial"/>
      <w:color w:val="353842"/>
      <w:sz w:val="24"/>
      <w:szCs w:val="24"/>
    </w:rPr>
  </w:style>
  <w:style w:type="paragraph" w:customStyle="1" w:styleId="afff8">
    <w:name w:val="Куда обратиться?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9">
    <w:name w:val="Моноширинный"/>
    <w:basedOn w:val="a"/>
    <w:uiPriority w:val="99"/>
    <w:rsid w:val="00C16BCE"/>
    <w:pPr>
      <w:autoSpaceDE w:val="0"/>
      <w:autoSpaceDN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a">
    <w:name w:val="Необходимые документы"/>
    <w:basedOn w:val="a"/>
    <w:uiPriority w:val="99"/>
    <w:rsid w:val="00C16BCE"/>
    <w:pPr>
      <w:autoSpaceDE w:val="0"/>
      <w:autoSpaceDN w:val="0"/>
      <w:ind w:firstLine="118"/>
      <w:jc w:val="both"/>
    </w:pPr>
    <w:rPr>
      <w:rFonts w:ascii="Arial" w:hAnsi="Arial" w:cs="Arial"/>
      <w:sz w:val="24"/>
      <w:szCs w:val="24"/>
    </w:rPr>
  </w:style>
  <w:style w:type="paragraph" w:customStyle="1" w:styleId="afffb">
    <w:name w:val="Объект"/>
    <w:basedOn w:val="a"/>
    <w:uiPriority w:val="99"/>
    <w:rsid w:val="00C16BCE"/>
    <w:pPr>
      <w:autoSpaceDE w:val="0"/>
      <w:autoSpaceDN w:val="0"/>
      <w:jc w:val="both"/>
    </w:pPr>
    <w:rPr>
      <w:sz w:val="26"/>
      <w:szCs w:val="26"/>
    </w:rPr>
  </w:style>
  <w:style w:type="paragraph" w:customStyle="1" w:styleId="afffc">
    <w:name w:val="Таблицы (моноширинный)"/>
    <w:basedOn w:val="a"/>
    <w:uiPriority w:val="99"/>
    <w:rsid w:val="00C16BCE"/>
    <w:pPr>
      <w:autoSpaceDE w:val="0"/>
      <w:autoSpaceDN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d">
    <w:name w:val="Оглавление"/>
    <w:basedOn w:val="a"/>
    <w:uiPriority w:val="99"/>
    <w:rsid w:val="00C16BCE"/>
    <w:pPr>
      <w:autoSpaceDE w:val="0"/>
      <w:autoSpaceDN w:val="0"/>
      <w:ind w:left="140"/>
      <w:jc w:val="both"/>
    </w:pPr>
    <w:rPr>
      <w:rFonts w:ascii="Arial" w:hAnsi="Arial" w:cs="Arial"/>
      <w:sz w:val="24"/>
      <w:szCs w:val="24"/>
    </w:rPr>
  </w:style>
  <w:style w:type="paragraph" w:customStyle="1" w:styleId="afffe">
    <w:name w:val="Переменная часть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</w:rPr>
  </w:style>
  <w:style w:type="paragraph" w:customStyle="1" w:styleId="affff">
    <w:name w:val="Подвал для информации об изменениях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</w:rPr>
  </w:style>
  <w:style w:type="paragraph" w:customStyle="1" w:styleId="affff0">
    <w:name w:val="Подзаголовок для информации об изменениях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b/>
      <w:bCs/>
      <w:color w:val="353842"/>
      <w:sz w:val="24"/>
      <w:szCs w:val="24"/>
    </w:rPr>
  </w:style>
  <w:style w:type="paragraph" w:customStyle="1" w:styleId="affff1">
    <w:name w:val="Подчёркнуный текст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2">
    <w:name w:val="Постоянная часть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paragraph" w:customStyle="1" w:styleId="affff3">
    <w:name w:val="Пример.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4">
    <w:name w:val="Примечание.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5">
    <w:name w:val="Словарная статья"/>
    <w:basedOn w:val="a"/>
    <w:uiPriority w:val="99"/>
    <w:rsid w:val="00C16BCE"/>
    <w:pPr>
      <w:autoSpaceDE w:val="0"/>
      <w:autoSpaceDN w:val="0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f6">
    <w:name w:val="Ссылка на официальную публикацию"/>
    <w:basedOn w:val="a"/>
    <w:uiPriority w:val="99"/>
    <w:rsid w:val="00C16BCE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7">
    <w:name w:val="Текст в таблице"/>
    <w:basedOn w:val="a"/>
    <w:uiPriority w:val="99"/>
    <w:rsid w:val="00C16BCE"/>
    <w:pPr>
      <w:autoSpaceDE w:val="0"/>
      <w:autoSpaceDN w:val="0"/>
      <w:ind w:firstLine="500"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Текст ЭР (см. также)"/>
    <w:basedOn w:val="a"/>
    <w:uiPriority w:val="99"/>
    <w:rsid w:val="00C16BCE"/>
    <w:pPr>
      <w:autoSpaceDE w:val="0"/>
      <w:autoSpaceDN w:val="0"/>
      <w:spacing w:before="200"/>
    </w:pPr>
    <w:rPr>
      <w:rFonts w:ascii="Arial" w:hAnsi="Arial" w:cs="Arial"/>
      <w:sz w:val="22"/>
      <w:szCs w:val="22"/>
    </w:rPr>
  </w:style>
  <w:style w:type="paragraph" w:customStyle="1" w:styleId="affff9">
    <w:name w:val="Технический комментарий"/>
    <w:basedOn w:val="a"/>
    <w:uiPriority w:val="99"/>
    <w:rsid w:val="00C16BCE"/>
    <w:pPr>
      <w:shd w:val="clear" w:color="auto" w:fill="FFFFA6"/>
      <w:autoSpaceDE w:val="0"/>
      <w:autoSpaceDN w:val="0"/>
    </w:pPr>
    <w:rPr>
      <w:rFonts w:ascii="Arial" w:hAnsi="Arial" w:cs="Arial"/>
      <w:color w:val="463F31"/>
      <w:sz w:val="24"/>
      <w:szCs w:val="24"/>
    </w:rPr>
  </w:style>
  <w:style w:type="paragraph" w:customStyle="1" w:styleId="affffa">
    <w:name w:val="Формула"/>
    <w:basedOn w:val="a"/>
    <w:uiPriority w:val="99"/>
    <w:rsid w:val="00C16BCE"/>
    <w:pPr>
      <w:shd w:val="clear" w:color="auto" w:fill="FAF3E9"/>
      <w:autoSpaceDE w:val="0"/>
      <w:autoSpaceDN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ffb">
    <w:name w:val="Центрированный (таблица)"/>
    <w:basedOn w:val="a"/>
    <w:uiPriority w:val="99"/>
    <w:rsid w:val="00C16BCE"/>
    <w:pPr>
      <w:autoSpaceDE w:val="0"/>
      <w:autoSpaceDN w:val="0"/>
      <w:jc w:val="center"/>
    </w:pPr>
    <w:rPr>
      <w:rFonts w:ascii="Arial" w:hAnsi="Arial" w:cs="Arial"/>
      <w:sz w:val="24"/>
      <w:szCs w:val="24"/>
    </w:rPr>
  </w:style>
  <w:style w:type="paragraph" w:customStyle="1" w:styleId="-">
    <w:name w:val="ЭР-содержание (правое окно)"/>
    <w:basedOn w:val="a"/>
    <w:uiPriority w:val="99"/>
    <w:rsid w:val="00C16BCE"/>
    <w:pPr>
      <w:autoSpaceDE w:val="0"/>
      <w:autoSpaceDN w:val="0"/>
      <w:spacing w:before="300"/>
    </w:pPr>
    <w:rPr>
      <w:rFonts w:ascii="Arial" w:hAnsi="Arial" w:cs="Arial"/>
      <w:sz w:val="26"/>
      <w:szCs w:val="26"/>
    </w:rPr>
  </w:style>
  <w:style w:type="paragraph" w:customStyle="1" w:styleId="CharChar">
    <w:name w:val="Char Char"/>
    <w:basedOn w:val="a"/>
    <w:uiPriority w:val="99"/>
    <w:rsid w:val="00C16BCE"/>
    <w:pPr>
      <w:spacing w:after="160" w:line="240" w:lineRule="atLeast"/>
    </w:pPr>
    <w:rPr>
      <w:rFonts w:ascii="Verdana" w:hAnsi="Verdana"/>
    </w:rPr>
  </w:style>
  <w:style w:type="paragraph" w:customStyle="1" w:styleId="affffc">
    <w:name w:val="Таблица"/>
    <w:basedOn w:val="a"/>
    <w:uiPriority w:val="99"/>
    <w:rsid w:val="00C16BCE"/>
    <w:rPr>
      <w:color w:val="000000"/>
      <w:sz w:val="24"/>
      <w:szCs w:val="24"/>
    </w:rPr>
  </w:style>
  <w:style w:type="paragraph" w:customStyle="1" w:styleId="affffd">
    <w:name w:val="Обычный (паспорт)"/>
    <w:basedOn w:val="a"/>
    <w:uiPriority w:val="99"/>
    <w:rsid w:val="00C16BCE"/>
    <w:rPr>
      <w:sz w:val="28"/>
      <w:szCs w:val="28"/>
    </w:rPr>
  </w:style>
  <w:style w:type="paragraph" w:customStyle="1" w:styleId="1a">
    <w:name w:val="Абзац списка1"/>
    <w:basedOn w:val="a"/>
    <w:uiPriority w:val="99"/>
    <w:rsid w:val="00C16BCE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Cell">
    <w:name w:val="ConsPlusCell"/>
    <w:basedOn w:val="a"/>
    <w:uiPriority w:val="99"/>
    <w:rsid w:val="00C16BCE"/>
    <w:pPr>
      <w:autoSpaceDE w:val="0"/>
      <w:autoSpaceDN w:val="0"/>
    </w:pPr>
    <w:rPr>
      <w:rFonts w:ascii="Arial" w:hAnsi="Arial" w:cs="Arial"/>
    </w:rPr>
  </w:style>
  <w:style w:type="paragraph" w:customStyle="1" w:styleId="ConsNormal">
    <w:name w:val="ConsNormal"/>
    <w:basedOn w:val="a"/>
    <w:uiPriority w:val="99"/>
    <w:rsid w:val="00C16BC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msochpdefault">
    <w:name w:val="msochpdefault"/>
    <w:basedOn w:val="a"/>
    <w:uiPriority w:val="99"/>
    <w:rsid w:val="00C16BCE"/>
    <w:pPr>
      <w:spacing w:before="100" w:beforeAutospacing="1" w:after="100" w:afterAutospacing="1"/>
    </w:pPr>
  </w:style>
  <w:style w:type="character" w:styleId="affffe">
    <w:name w:val="footnote reference"/>
    <w:aliases w:val="Знак сноски-FN,Ciae niinee-FN,Referencia nota al pie,fr,Used by Word for Help footnote symbols,Знак сноски 1"/>
    <w:basedOn w:val="a0"/>
    <w:uiPriority w:val="99"/>
    <w:semiHidden/>
    <w:rsid w:val="00C16BCE"/>
    <w:rPr>
      <w:rFonts w:cs="Times New Roman"/>
      <w:vertAlign w:val="superscript"/>
    </w:rPr>
  </w:style>
  <w:style w:type="character" w:customStyle="1" w:styleId="afffff">
    <w:name w:val="Гипертекстовая ссылка"/>
    <w:uiPriority w:val="99"/>
    <w:rsid w:val="00C16BCE"/>
    <w:rPr>
      <w:b/>
      <w:color w:val="008000"/>
    </w:rPr>
  </w:style>
  <w:style w:type="character" w:customStyle="1" w:styleId="afffff0">
    <w:name w:val="Продолжение ссылки"/>
    <w:uiPriority w:val="99"/>
    <w:rsid w:val="00C16BCE"/>
    <w:rPr>
      <w:b/>
      <w:color w:val="008000"/>
    </w:rPr>
  </w:style>
  <w:style w:type="character" w:customStyle="1" w:styleId="afffff1">
    <w:name w:val="Активная гипертекстовая ссылка"/>
    <w:uiPriority w:val="99"/>
    <w:rsid w:val="00C16BCE"/>
    <w:rPr>
      <w:rFonts w:ascii="Times New Roman" w:hAnsi="Times New Roman"/>
      <w:color w:val="106BBE"/>
      <w:u w:val="single"/>
    </w:rPr>
  </w:style>
  <w:style w:type="character" w:customStyle="1" w:styleId="afffff2">
    <w:name w:val="Выделение для Базового Поиска"/>
    <w:uiPriority w:val="99"/>
    <w:rsid w:val="00C16BCE"/>
    <w:rPr>
      <w:rFonts w:ascii="Times New Roman" w:hAnsi="Times New Roman"/>
      <w:color w:val="0058A9"/>
    </w:rPr>
  </w:style>
  <w:style w:type="character" w:customStyle="1" w:styleId="afffff3">
    <w:name w:val="Выделение для Базового Поиска (курсив)"/>
    <w:uiPriority w:val="99"/>
    <w:rsid w:val="00C16BCE"/>
    <w:rPr>
      <w:rFonts w:ascii="Times New Roman" w:hAnsi="Times New Roman"/>
      <w:i/>
      <w:color w:val="0058A9"/>
    </w:rPr>
  </w:style>
  <w:style w:type="character" w:customStyle="1" w:styleId="afffff4">
    <w:name w:val="Заголовок своего сообщения"/>
    <w:uiPriority w:val="99"/>
    <w:rsid w:val="00C16BCE"/>
    <w:rPr>
      <w:rFonts w:ascii="Times New Roman" w:hAnsi="Times New Roman"/>
      <w:color w:val="26282F"/>
    </w:rPr>
  </w:style>
  <w:style w:type="character" w:customStyle="1" w:styleId="afffff5">
    <w:name w:val="Заголовок чужого сообщения"/>
    <w:uiPriority w:val="99"/>
    <w:rsid w:val="00C16BCE"/>
    <w:rPr>
      <w:rFonts w:ascii="Times New Roman" w:hAnsi="Times New Roman"/>
      <w:color w:val="FF0000"/>
    </w:rPr>
  </w:style>
  <w:style w:type="character" w:customStyle="1" w:styleId="afffff6">
    <w:name w:val="Найденные слова"/>
    <w:uiPriority w:val="99"/>
    <w:rsid w:val="00C16BCE"/>
    <w:rPr>
      <w:rFonts w:ascii="Times New Roman" w:hAnsi="Times New Roman"/>
      <w:color w:val="26282F"/>
      <w:shd w:val="clear" w:color="auto" w:fill="FFF580"/>
    </w:rPr>
  </w:style>
  <w:style w:type="character" w:customStyle="1" w:styleId="afffff7">
    <w:name w:val="Не вступил в силу"/>
    <w:uiPriority w:val="99"/>
    <w:rsid w:val="00C16BCE"/>
    <w:rPr>
      <w:rFonts w:ascii="Times New Roman" w:hAnsi="Times New Roman"/>
      <w:color w:val="000000"/>
      <w:shd w:val="clear" w:color="auto" w:fill="D8EDE8"/>
    </w:rPr>
  </w:style>
  <w:style w:type="character" w:customStyle="1" w:styleId="afffff8">
    <w:name w:val="Опечатки"/>
    <w:uiPriority w:val="99"/>
    <w:rsid w:val="00C16BCE"/>
    <w:rPr>
      <w:color w:val="FF0000"/>
    </w:rPr>
  </w:style>
  <w:style w:type="character" w:customStyle="1" w:styleId="afffff9">
    <w:name w:val="Сравнение редакций"/>
    <w:uiPriority w:val="99"/>
    <w:rsid w:val="00C16BCE"/>
    <w:rPr>
      <w:rFonts w:ascii="Times New Roman" w:hAnsi="Times New Roman"/>
      <w:color w:val="26282F"/>
    </w:rPr>
  </w:style>
  <w:style w:type="character" w:customStyle="1" w:styleId="afffffa">
    <w:name w:val="Сравнение редакций. Добавленный фрагмент"/>
    <w:uiPriority w:val="99"/>
    <w:rsid w:val="00C16BCE"/>
    <w:rPr>
      <w:color w:val="000000"/>
      <w:shd w:val="clear" w:color="auto" w:fill="C1D7FF"/>
    </w:rPr>
  </w:style>
  <w:style w:type="character" w:customStyle="1" w:styleId="afffffb">
    <w:name w:val="Сравнение редакций. Удаленный фрагмент"/>
    <w:uiPriority w:val="99"/>
    <w:rsid w:val="00C16BCE"/>
    <w:rPr>
      <w:color w:val="000000"/>
      <w:shd w:val="clear" w:color="auto" w:fill="C4C413"/>
    </w:rPr>
  </w:style>
  <w:style w:type="character" w:customStyle="1" w:styleId="afffffc">
    <w:name w:val="Утратил силу"/>
    <w:uiPriority w:val="99"/>
    <w:rsid w:val="00C16BCE"/>
    <w:rPr>
      <w:rFonts w:ascii="Times New Roman" w:hAnsi="Times New Roman"/>
      <w:strike/>
      <w:color w:val="666600"/>
    </w:rPr>
  </w:style>
  <w:style w:type="character" w:customStyle="1" w:styleId="22">
    <w:name w:val="Подпись к таблице (2)"/>
    <w:uiPriority w:val="99"/>
    <w:rsid w:val="00C16BCE"/>
    <w:rPr>
      <w:rFonts w:ascii="Arial" w:hAnsi="Arial"/>
      <w:u w:val="single"/>
    </w:rPr>
  </w:style>
  <w:style w:type="character" w:customStyle="1" w:styleId="10pt">
    <w:name w:val="Основной текст + 10 pt"/>
    <w:uiPriority w:val="99"/>
    <w:rsid w:val="00C16BCE"/>
    <w:rPr>
      <w:rFonts w:ascii="Arial" w:hAnsi="Arial"/>
    </w:rPr>
  </w:style>
  <w:style w:type="character" w:customStyle="1" w:styleId="151">
    <w:name w:val="Основной текст + Полужирный15"/>
    <w:uiPriority w:val="99"/>
    <w:rsid w:val="00C16BCE"/>
    <w:rPr>
      <w:rFonts w:ascii="Arial" w:hAnsi="Arial"/>
      <w:b/>
    </w:rPr>
  </w:style>
  <w:style w:type="character" w:customStyle="1" w:styleId="afffffd">
    <w:name w:val="Основной текст + Курсив"/>
    <w:uiPriority w:val="99"/>
    <w:rsid w:val="00C16BCE"/>
    <w:rPr>
      <w:rFonts w:ascii="Arial" w:hAnsi="Arial"/>
      <w:i/>
    </w:rPr>
  </w:style>
  <w:style w:type="character" w:customStyle="1" w:styleId="23">
    <w:name w:val="Основной текст + Курсив2"/>
    <w:uiPriority w:val="99"/>
    <w:rsid w:val="00C16BCE"/>
    <w:rPr>
      <w:rFonts w:ascii="Arial" w:hAnsi="Arial"/>
      <w:i/>
    </w:rPr>
  </w:style>
  <w:style w:type="character" w:customStyle="1" w:styleId="1b">
    <w:name w:val="Основной текст + Курсив1"/>
    <w:uiPriority w:val="99"/>
    <w:rsid w:val="00C16BCE"/>
    <w:rPr>
      <w:rFonts w:ascii="Arial" w:hAnsi="Arial"/>
      <w:i/>
    </w:rPr>
  </w:style>
  <w:style w:type="character" w:customStyle="1" w:styleId="112">
    <w:name w:val="Основной текст + Полужирный11"/>
    <w:uiPriority w:val="99"/>
    <w:rsid w:val="00C16BCE"/>
    <w:rPr>
      <w:rFonts w:ascii="Arial" w:hAnsi="Arial"/>
      <w:b/>
      <w:spacing w:val="0"/>
    </w:rPr>
  </w:style>
  <w:style w:type="character" w:customStyle="1" w:styleId="91">
    <w:name w:val="Основной текст + 9"/>
    <w:aliases w:val="5 pt,Полужирный"/>
    <w:uiPriority w:val="99"/>
    <w:rsid w:val="00C16BCE"/>
    <w:rPr>
      <w:rFonts w:ascii="Arial" w:hAnsi="Arial"/>
      <w:b/>
      <w:spacing w:val="0"/>
    </w:rPr>
  </w:style>
  <w:style w:type="character" w:customStyle="1" w:styleId="44">
    <w:name w:val="Основной текст (4)"/>
    <w:uiPriority w:val="99"/>
    <w:rsid w:val="00C16BCE"/>
    <w:rPr>
      <w:rFonts w:ascii="Arial" w:hAnsi="Arial"/>
      <w:spacing w:val="0"/>
      <w:u w:val="single"/>
    </w:rPr>
  </w:style>
  <w:style w:type="character" w:customStyle="1" w:styleId="45">
    <w:name w:val="Основной текст (4) + Не полужирный"/>
    <w:uiPriority w:val="99"/>
    <w:rsid w:val="00C16BCE"/>
    <w:rPr>
      <w:rFonts w:ascii="Arial" w:hAnsi="Arial"/>
      <w:b/>
      <w:spacing w:val="0"/>
    </w:rPr>
  </w:style>
  <w:style w:type="character" w:customStyle="1" w:styleId="100">
    <w:name w:val="Основной текст + Полужирный10"/>
    <w:uiPriority w:val="99"/>
    <w:rsid w:val="00C16BCE"/>
    <w:rPr>
      <w:rFonts w:ascii="Arial" w:hAnsi="Arial"/>
      <w:b/>
      <w:spacing w:val="0"/>
    </w:rPr>
  </w:style>
  <w:style w:type="character" w:customStyle="1" w:styleId="92">
    <w:name w:val="Основной текст + Полужирный9"/>
    <w:uiPriority w:val="99"/>
    <w:rsid w:val="00C16BCE"/>
    <w:rPr>
      <w:rFonts w:ascii="Arial" w:hAnsi="Arial"/>
      <w:b/>
      <w:spacing w:val="0"/>
      <w:u w:val="single"/>
    </w:rPr>
  </w:style>
  <w:style w:type="character" w:customStyle="1" w:styleId="81">
    <w:name w:val="Основной текст + Полужирный8"/>
    <w:uiPriority w:val="99"/>
    <w:rsid w:val="00C16BCE"/>
    <w:rPr>
      <w:rFonts w:ascii="Arial" w:hAnsi="Arial"/>
      <w:b/>
      <w:spacing w:val="0"/>
    </w:rPr>
  </w:style>
  <w:style w:type="character" w:customStyle="1" w:styleId="71">
    <w:name w:val="Основной текст + Полужирный7"/>
    <w:uiPriority w:val="99"/>
    <w:rsid w:val="00C16BCE"/>
    <w:rPr>
      <w:rFonts w:ascii="Arial" w:hAnsi="Arial"/>
      <w:b/>
      <w:spacing w:val="0"/>
    </w:rPr>
  </w:style>
  <w:style w:type="character" w:customStyle="1" w:styleId="46">
    <w:name w:val="Знак Знак4"/>
    <w:uiPriority w:val="99"/>
    <w:rsid w:val="00C16BCE"/>
    <w:rPr>
      <w:rFonts w:ascii="Arial" w:hAnsi="Arial"/>
      <w:b/>
      <w:color w:val="26282F"/>
    </w:rPr>
  </w:style>
  <w:style w:type="character" w:customStyle="1" w:styleId="afffffe">
    <w:name w:val="Основной текст + Не полужирный"/>
    <w:uiPriority w:val="99"/>
    <w:rsid w:val="00C16BCE"/>
    <w:rPr>
      <w:rFonts w:ascii="Times New Roman" w:hAnsi="Times New Roman"/>
      <w:b/>
      <w:spacing w:val="0"/>
    </w:rPr>
  </w:style>
  <w:style w:type="character" w:customStyle="1" w:styleId="33">
    <w:name w:val="Знак Знак3"/>
    <w:uiPriority w:val="99"/>
    <w:rsid w:val="00C16BCE"/>
    <w:rPr>
      <w:rFonts w:ascii="Courier New" w:hAnsi="Courier New"/>
    </w:rPr>
  </w:style>
  <w:style w:type="character" w:customStyle="1" w:styleId="24">
    <w:name w:val="Знак Знак2"/>
    <w:uiPriority w:val="99"/>
    <w:rsid w:val="00C16BCE"/>
    <w:rPr>
      <w:rFonts w:ascii="Calibri" w:hAnsi="Calibri"/>
    </w:rPr>
  </w:style>
  <w:style w:type="character" w:customStyle="1" w:styleId="1c">
    <w:name w:val="Знак Знак1"/>
    <w:uiPriority w:val="99"/>
    <w:rsid w:val="00C16BCE"/>
    <w:rPr>
      <w:rFonts w:ascii="Calibri" w:hAnsi="Calibri"/>
    </w:rPr>
  </w:style>
  <w:style w:type="character" w:styleId="affffff">
    <w:name w:val="Strong"/>
    <w:basedOn w:val="a0"/>
    <w:uiPriority w:val="99"/>
    <w:qFormat/>
    <w:rsid w:val="00C16BCE"/>
    <w:rPr>
      <w:rFonts w:cs="Times New Roman"/>
      <w:b/>
    </w:rPr>
  </w:style>
  <w:style w:type="table" w:customStyle="1" w:styleId="1d">
    <w:name w:val="Сетка таблицы1"/>
    <w:uiPriority w:val="99"/>
    <w:rsid w:val="00B209E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rsid w:val="0028747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0">
    <w:name w:val="Emphasis"/>
    <w:basedOn w:val="a0"/>
    <w:uiPriority w:val="99"/>
    <w:qFormat/>
    <w:rsid w:val="00585207"/>
    <w:rPr>
      <w:rFonts w:cs="Times New Roman"/>
      <w:i/>
      <w:iCs/>
    </w:rPr>
  </w:style>
  <w:style w:type="paragraph" w:customStyle="1" w:styleId="s16">
    <w:name w:val="s_16"/>
    <w:basedOn w:val="a"/>
    <w:uiPriority w:val="99"/>
    <w:rsid w:val="00585207"/>
    <w:pPr>
      <w:spacing w:before="100" w:beforeAutospacing="1" w:after="100" w:afterAutospacing="1"/>
    </w:pPr>
    <w:rPr>
      <w:sz w:val="24"/>
      <w:szCs w:val="24"/>
    </w:rPr>
  </w:style>
  <w:style w:type="paragraph" w:styleId="affffff1">
    <w:name w:val="Title"/>
    <w:basedOn w:val="a"/>
    <w:link w:val="affffff2"/>
    <w:uiPriority w:val="99"/>
    <w:qFormat/>
    <w:rsid w:val="00DD6B56"/>
    <w:pPr>
      <w:shd w:val="clear" w:color="auto" w:fill="F4F4F4"/>
      <w:autoSpaceDE w:val="0"/>
      <w:autoSpaceDN w:val="0"/>
      <w:jc w:val="both"/>
    </w:pPr>
    <w:rPr>
      <w:rFonts w:ascii="Arial" w:hAnsi="Arial" w:cs="Arial"/>
      <w:b/>
      <w:bCs/>
      <w:color w:val="0058A9"/>
      <w:sz w:val="24"/>
      <w:szCs w:val="24"/>
    </w:rPr>
  </w:style>
  <w:style w:type="character" w:customStyle="1" w:styleId="affffff2">
    <w:name w:val="Название Знак"/>
    <w:basedOn w:val="a0"/>
    <w:link w:val="affffff1"/>
    <w:uiPriority w:val="99"/>
    <w:locked/>
    <w:rsid w:val="00DD6B56"/>
    <w:rPr>
      <w:rFonts w:ascii="Arial" w:hAnsi="Arial" w:cs="Arial"/>
      <w:b/>
      <w:bCs/>
      <w:color w:val="0058A9"/>
      <w:sz w:val="24"/>
      <w:szCs w:val="24"/>
      <w:shd w:val="clear" w:color="auto" w:fill="F4F4F4"/>
      <w:lang w:eastAsia="ru-RU"/>
    </w:rPr>
  </w:style>
  <w:style w:type="character" w:customStyle="1" w:styleId="afd">
    <w:name w:val="Абзац списка Знак"/>
    <w:link w:val="afc"/>
    <w:uiPriority w:val="99"/>
    <w:locked/>
    <w:rsid w:val="00CA06E5"/>
    <w:rPr>
      <w:rFonts w:ascii="Calibri" w:hAnsi="Calibri"/>
      <w:lang w:eastAsia="ru-RU"/>
    </w:rPr>
  </w:style>
  <w:style w:type="paragraph" w:customStyle="1" w:styleId="formattexttopleveltextcentertext">
    <w:name w:val="formattext topleveltext centertext"/>
    <w:basedOn w:val="a"/>
    <w:uiPriority w:val="99"/>
    <w:rsid w:val="00F45C85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uiPriority w:val="99"/>
    <w:rsid w:val="00F45C85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styleId="affffff3">
    <w:name w:val="annotation reference"/>
    <w:basedOn w:val="a0"/>
    <w:uiPriority w:val="99"/>
    <w:semiHidden/>
    <w:rsid w:val="005306CB"/>
    <w:rPr>
      <w:rFonts w:cs="Times New Roman"/>
      <w:sz w:val="16"/>
      <w:szCs w:val="16"/>
    </w:rPr>
  </w:style>
  <w:style w:type="paragraph" w:styleId="affffff4">
    <w:name w:val="annotation text"/>
    <w:basedOn w:val="a"/>
    <w:link w:val="affffff5"/>
    <w:uiPriority w:val="99"/>
    <w:semiHidden/>
    <w:rsid w:val="005306CB"/>
  </w:style>
  <w:style w:type="character" w:customStyle="1" w:styleId="affffff5">
    <w:name w:val="Текст примечания Знак"/>
    <w:basedOn w:val="a0"/>
    <w:link w:val="affffff4"/>
    <w:uiPriority w:val="99"/>
    <w:semiHidden/>
    <w:locked/>
    <w:rsid w:val="007A4288"/>
    <w:rPr>
      <w:rFonts w:ascii="Times New Roman" w:hAnsi="Times New Roman" w:cs="Times New Roman"/>
      <w:sz w:val="20"/>
      <w:szCs w:val="20"/>
    </w:rPr>
  </w:style>
  <w:style w:type="paragraph" w:styleId="affffff6">
    <w:name w:val="annotation subject"/>
    <w:basedOn w:val="affffff4"/>
    <w:next w:val="affffff4"/>
    <w:link w:val="affffff7"/>
    <w:uiPriority w:val="99"/>
    <w:semiHidden/>
    <w:rsid w:val="005306CB"/>
    <w:rPr>
      <w:b/>
      <w:bCs/>
    </w:rPr>
  </w:style>
  <w:style w:type="character" w:customStyle="1" w:styleId="affffff7">
    <w:name w:val="Тема примечания Знак"/>
    <w:basedOn w:val="affffff5"/>
    <w:link w:val="affffff6"/>
    <w:uiPriority w:val="99"/>
    <w:semiHidden/>
    <w:locked/>
    <w:rsid w:val="007A428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37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B813A-D83E-4042-A95B-2A70A3F79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53</cp:revision>
  <cp:lastPrinted>2023-05-25T13:54:00Z</cp:lastPrinted>
  <dcterms:created xsi:type="dcterms:W3CDTF">2022-04-28T09:12:00Z</dcterms:created>
  <dcterms:modified xsi:type="dcterms:W3CDTF">2023-06-08T09:48:00Z</dcterms:modified>
</cp:coreProperties>
</file>